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0374" w14:textId="77777777" w:rsidR="00646C49" w:rsidRPr="006C0BDF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35E5E" w14:textId="77777777" w:rsidR="00AC486E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540694">
        <w:rPr>
          <w:rFonts w:ascii="Times New Roman" w:hAnsi="Times New Roman" w:cs="Times New Roman"/>
          <w:b/>
          <w:sz w:val="28"/>
          <w:szCs w:val="28"/>
        </w:rPr>
        <w:t>1</w:t>
      </w:r>
      <w:r w:rsidR="00EF4620">
        <w:rPr>
          <w:rFonts w:ascii="Times New Roman" w:hAnsi="Times New Roman" w:cs="Times New Roman"/>
          <w:b/>
          <w:sz w:val="28"/>
          <w:szCs w:val="28"/>
        </w:rPr>
        <w:t>4</w:t>
      </w:r>
      <w:r w:rsidR="007B2D35">
        <w:rPr>
          <w:rFonts w:ascii="Times New Roman" w:hAnsi="Times New Roman" w:cs="Times New Roman"/>
          <w:b/>
          <w:sz w:val="28"/>
          <w:szCs w:val="28"/>
        </w:rPr>
        <w:t xml:space="preserve"> - 04</w:t>
      </w:r>
      <w:r w:rsidR="00C24A20">
        <w:rPr>
          <w:rFonts w:ascii="Times New Roman" w:hAnsi="Times New Roman" w:cs="Times New Roman"/>
          <w:b/>
          <w:sz w:val="28"/>
          <w:szCs w:val="28"/>
        </w:rPr>
        <w:t>/</w:t>
      </w:r>
      <w:r w:rsidR="00744ED6">
        <w:rPr>
          <w:rFonts w:ascii="Times New Roman" w:hAnsi="Times New Roman" w:cs="Times New Roman"/>
          <w:b/>
          <w:sz w:val="28"/>
          <w:szCs w:val="28"/>
        </w:rPr>
        <w:t>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7084B">
        <w:rPr>
          <w:rFonts w:ascii="Times New Roman" w:hAnsi="Times New Roman" w:cs="Times New Roman"/>
          <w:b/>
          <w:sz w:val="28"/>
          <w:szCs w:val="28"/>
        </w:rPr>
        <w:t>25</w:t>
      </w:r>
      <w:r w:rsidR="007B2D3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BD82545" w14:textId="77777777" w:rsidR="00250012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2E1AC233" w14:textId="77777777" w:rsidR="00250012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5398FB5D" w14:textId="77777777" w:rsidR="00250012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FFAA6" w14:textId="77777777" w:rsidR="00250012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6F804E" w14:textId="77777777" w:rsidR="00AE400A" w:rsidRPr="00AE400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78275C">
        <w:rPr>
          <w:rFonts w:ascii="Times New Roman" w:hAnsi="Times New Roman" w:cs="Times New Roman"/>
          <w:b/>
          <w:sz w:val="28"/>
          <w:szCs w:val="28"/>
        </w:rPr>
        <w:t>12</w:t>
      </w:r>
      <w:r w:rsidR="0042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9A0D8D" w14:textId="77777777" w:rsidR="00B83D66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Сечина М.В.</w:t>
      </w:r>
    </w:p>
    <w:p w14:paraId="00068C34" w14:textId="77777777" w:rsidR="007B2D35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Кретов М.И.</w:t>
      </w:r>
    </w:p>
    <w:p w14:paraId="163D604A" w14:textId="77777777" w:rsidR="00250012" w:rsidRPr="00B0580B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Н.Н.</w:t>
      </w:r>
    </w:p>
    <w:p w14:paraId="4BA3AF9B" w14:textId="77777777" w:rsidR="00B83D66" w:rsidRPr="00B0580B" w:rsidRDefault="007B2D35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И.В.</w:t>
      </w:r>
    </w:p>
    <w:p w14:paraId="6194A1B2" w14:textId="77777777" w:rsidR="00E91076" w:rsidRDefault="00E9107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О.А.</w:t>
      </w:r>
    </w:p>
    <w:p w14:paraId="1E0C0FDE" w14:textId="77777777" w:rsidR="002A60CE" w:rsidRDefault="002A60CE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14:paraId="4FC98832" w14:textId="77777777" w:rsidR="00C16173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</w:t>
      </w:r>
      <w:r w:rsidR="009B7AAB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017ACA1F" w14:textId="77777777" w:rsidR="009B7AAB" w:rsidRDefault="009B7AAB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5EA8C693" w14:textId="77777777" w:rsidR="007B2D35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0BD6E1E7" w14:textId="7107108E" w:rsidR="007B2D35" w:rsidRDefault="0030141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Черкезова М.В.</w:t>
      </w:r>
    </w:p>
    <w:p w14:paraId="4DA51A75" w14:textId="77777777" w:rsidR="007B2D35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14:paraId="51F4D58A" w14:textId="77777777" w:rsidR="007B2D35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27A734F0" w14:textId="5578E67E" w:rsidR="00146184" w:rsidRPr="00781D48" w:rsidRDefault="0014618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38B10392" w14:textId="77777777" w:rsidR="005C149C" w:rsidRPr="00781D48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9E2DC37" w14:textId="77777777" w:rsidR="0059257B" w:rsidRPr="00146184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184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0F272491" w14:textId="77777777" w:rsidR="00B0580B" w:rsidRPr="00146184" w:rsidRDefault="00540694" w:rsidP="00781D4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84">
        <w:rPr>
          <w:rFonts w:ascii="Times New Roman" w:hAnsi="Times New Roman" w:cs="Times New Roman"/>
          <w:b/>
          <w:sz w:val="28"/>
          <w:szCs w:val="28"/>
        </w:rPr>
        <w:t>Утверждение регламентов соревнований Календаря 2023 г.</w:t>
      </w:r>
    </w:p>
    <w:p w14:paraId="6BB28871" w14:textId="77777777" w:rsidR="007E7E27" w:rsidRPr="00146184" w:rsidRDefault="0007084B" w:rsidP="007E7E27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30691432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спортивные соревнования по КОНКУРУ. 4-7 мая 2023. КСК"Дубрава" Свердловская область.</w:t>
      </w:r>
      <w:r w:rsidR="00781D48" w:rsidRPr="001461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24931734"/>
    </w:p>
    <w:p w14:paraId="3B2958FA" w14:textId="6C256578" w:rsidR="00540694" w:rsidRPr="00146184" w:rsidRDefault="000159E7" w:rsidP="007E7E2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</w:t>
      </w:r>
      <w:r w:rsidR="00781D48" w:rsidRPr="0014618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81D48"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81D48"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r w:rsidR="0078275C" w:rsidRPr="00146184">
        <w:rPr>
          <w:rFonts w:ascii="Times New Roman" w:hAnsi="Times New Roman" w:cs="Times New Roman"/>
          <w:sz w:val="28"/>
          <w:szCs w:val="28"/>
        </w:rPr>
        <w:t>1</w:t>
      </w:r>
      <w:r w:rsidR="00146184" w:rsidRPr="00146184">
        <w:rPr>
          <w:rFonts w:ascii="Times New Roman" w:hAnsi="Times New Roman" w:cs="Times New Roman"/>
          <w:sz w:val="28"/>
          <w:szCs w:val="28"/>
        </w:rPr>
        <w:t>2</w:t>
      </w:r>
      <w:r w:rsidR="0078275C" w:rsidRPr="00146184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bookmarkEnd w:id="0"/>
    <w:p w14:paraId="3C474776" w14:textId="77777777" w:rsidR="007E7E27" w:rsidRPr="00146184" w:rsidRDefault="0007084B" w:rsidP="007E7E27">
      <w:pPr>
        <w:pStyle w:val="a5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Всероссийские </w:t>
      </w:r>
      <w:proofErr w:type="gramStart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физкультурные  соревнования</w:t>
      </w:r>
      <w:proofErr w:type="gramEnd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КОНКУРУ 4-7 мая 2023. КСК"Дубрава" Свердловская область.</w:t>
      </w:r>
      <w:r w:rsidR="007E7E27"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921C050" w14:textId="459CD4D9" w:rsidR="00540694" w:rsidRPr="00146184" w:rsidRDefault="00540694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2" w:name="_Hlk130691496"/>
      <w:r w:rsidRPr="00146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bookmarkEnd w:id="2"/>
      <w:r w:rsidR="0078275C" w:rsidRPr="00146184">
        <w:rPr>
          <w:rFonts w:ascii="Times New Roman" w:hAnsi="Times New Roman" w:cs="Times New Roman"/>
          <w:sz w:val="28"/>
          <w:szCs w:val="28"/>
        </w:rPr>
        <w:t>1</w:t>
      </w:r>
      <w:r w:rsidR="00146184" w:rsidRPr="00146184">
        <w:rPr>
          <w:rFonts w:ascii="Times New Roman" w:hAnsi="Times New Roman" w:cs="Times New Roman"/>
          <w:sz w:val="28"/>
          <w:szCs w:val="28"/>
        </w:rPr>
        <w:t>2</w:t>
      </w:r>
      <w:r w:rsidR="0078275C" w:rsidRPr="00146184">
        <w:rPr>
          <w:rFonts w:ascii="Times New Roman" w:hAnsi="Times New Roman" w:cs="Times New Roman"/>
          <w:sz w:val="28"/>
          <w:szCs w:val="28"/>
        </w:rPr>
        <w:t xml:space="preserve"> </w:t>
      </w:r>
      <w:r w:rsidR="00706575" w:rsidRPr="00146184">
        <w:rPr>
          <w:rFonts w:ascii="Times New Roman" w:hAnsi="Times New Roman" w:cs="Times New Roman"/>
          <w:sz w:val="28"/>
          <w:szCs w:val="28"/>
        </w:rPr>
        <w:t>«П</w:t>
      </w:r>
      <w:r w:rsidR="0078275C" w:rsidRPr="00146184">
        <w:rPr>
          <w:rFonts w:ascii="Times New Roman" w:hAnsi="Times New Roman" w:cs="Times New Roman"/>
          <w:sz w:val="28"/>
          <w:szCs w:val="28"/>
        </w:rPr>
        <w:t>ротив</w:t>
      </w:r>
      <w:r w:rsidR="00706575" w:rsidRPr="00146184">
        <w:rPr>
          <w:rFonts w:ascii="Times New Roman" w:hAnsi="Times New Roman" w:cs="Times New Roman"/>
          <w:sz w:val="28"/>
          <w:szCs w:val="28"/>
        </w:rPr>
        <w:t>»</w:t>
      </w:r>
      <w:r w:rsidR="0078275C" w:rsidRPr="00146184">
        <w:rPr>
          <w:rFonts w:ascii="Times New Roman" w:hAnsi="Times New Roman" w:cs="Times New Roman"/>
          <w:sz w:val="28"/>
          <w:szCs w:val="28"/>
        </w:rPr>
        <w:t xml:space="preserve"> - 1</w:t>
      </w:r>
    </w:p>
    <w:p w14:paraId="4EDBABA8" w14:textId="77777777" w:rsidR="0078275C" w:rsidRPr="00146184" w:rsidRDefault="0007084B" w:rsidP="00581C7D">
      <w:pPr>
        <w:pStyle w:val="a5"/>
        <w:numPr>
          <w:ilvl w:val="1"/>
          <w:numId w:val="17"/>
        </w:num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Всероссийские спортивные соревнования по КОНКУРУ </w:t>
      </w: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LL</w:t>
      </w: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10-15 мая 2023. КСК"Дубрава" Свердловская область </w:t>
      </w:r>
      <w:bookmarkStart w:id="3" w:name="_Hlk130691603"/>
    </w:p>
    <w:p w14:paraId="5C5529C4" w14:textId="7308AB80" w:rsidR="00CC0ABA" w:rsidRPr="00146184" w:rsidRDefault="00CC0ABA" w:rsidP="0078275C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r w:rsidR="0078275C" w:rsidRPr="00146184">
        <w:rPr>
          <w:rFonts w:ascii="Times New Roman" w:hAnsi="Times New Roman" w:cs="Times New Roman"/>
          <w:sz w:val="28"/>
          <w:szCs w:val="28"/>
        </w:rPr>
        <w:t>1</w:t>
      </w:r>
      <w:r w:rsidR="00146184" w:rsidRPr="00146184">
        <w:rPr>
          <w:rFonts w:ascii="Times New Roman" w:hAnsi="Times New Roman" w:cs="Times New Roman"/>
          <w:sz w:val="28"/>
          <w:szCs w:val="28"/>
        </w:rPr>
        <w:t>2</w:t>
      </w:r>
      <w:r w:rsidR="0078275C" w:rsidRPr="00146184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bookmarkEnd w:id="3"/>
    <w:p w14:paraId="4A3026F5" w14:textId="77777777" w:rsidR="00CC0ABA" w:rsidRPr="00146184" w:rsidRDefault="0007084B" w:rsidP="00CC0ABA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Всероссийские </w:t>
      </w:r>
      <w:proofErr w:type="gramStart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физкультурные  соревнования</w:t>
      </w:r>
      <w:proofErr w:type="gramEnd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КОНКУРУ 10-15 мая 2023. КСК"Дубрава" Свердловская область.</w:t>
      </w:r>
    </w:p>
    <w:p w14:paraId="34536E47" w14:textId="3B69DA24" w:rsidR="00CC0ABA" w:rsidRPr="00146184" w:rsidRDefault="00CC0ABA" w:rsidP="00CC0ABA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r w:rsidR="00146184" w:rsidRPr="00146184">
        <w:rPr>
          <w:rFonts w:ascii="Times New Roman" w:hAnsi="Times New Roman" w:cs="Times New Roman"/>
          <w:sz w:val="28"/>
          <w:szCs w:val="28"/>
        </w:rPr>
        <w:t>12 «Против» - 1</w:t>
      </w:r>
    </w:p>
    <w:p w14:paraId="7FBA7B7F" w14:textId="77777777" w:rsidR="0078275C" w:rsidRPr="00146184" w:rsidRDefault="0007084B" w:rsidP="00147C38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Кубок России по ДЖИГИТОВКЕ 25-27 мая 2023. Москва ВДНХ.</w:t>
      </w:r>
    </w:p>
    <w:p w14:paraId="3020B1F2" w14:textId="15441961" w:rsidR="002161E3" w:rsidRPr="00146184" w:rsidRDefault="002161E3" w:rsidP="0078275C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r w:rsidR="00301416" w:rsidRPr="00146184">
        <w:rPr>
          <w:rFonts w:ascii="Times New Roman" w:hAnsi="Times New Roman" w:cs="Times New Roman"/>
          <w:sz w:val="28"/>
          <w:szCs w:val="28"/>
        </w:rPr>
        <w:t>1</w:t>
      </w:r>
      <w:r w:rsidR="00146184" w:rsidRPr="00146184">
        <w:rPr>
          <w:rFonts w:ascii="Times New Roman" w:hAnsi="Times New Roman" w:cs="Times New Roman"/>
          <w:sz w:val="28"/>
          <w:szCs w:val="28"/>
        </w:rPr>
        <w:t>2</w:t>
      </w:r>
      <w:r w:rsidR="00301416" w:rsidRPr="00146184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14:paraId="71575FA9" w14:textId="77777777" w:rsidR="0078275C" w:rsidRPr="00146184" w:rsidRDefault="0007084B" w:rsidP="0078275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спортивные соревнования по ДЖИГИТОВКЕ 15-17 июня 2023. КК "Генерала Бакланова" Волгоградская обл.</w:t>
      </w:r>
    </w:p>
    <w:p w14:paraId="3FFDD2ED" w14:textId="1DFBB580" w:rsidR="0078275C" w:rsidRPr="00146184" w:rsidRDefault="0078275C" w:rsidP="0078275C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r w:rsidR="00301416" w:rsidRPr="00146184">
        <w:rPr>
          <w:rFonts w:ascii="Times New Roman" w:hAnsi="Times New Roman" w:cs="Times New Roman"/>
          <w:sz w:val="28"/>
          <w:szCs w:val="28"/>
        </w:rPr>
        <w:t>1</w:t>
      </w:r>
      <w:r w:rsidR="00146184" w:rsidRPr="00146184">
        <w:rPr>
          <w:rFonts w:ascii="Times New Roman" w:hAnsi="Times New Roman" w:cs="Times New Roman"/>
          <w:sz w:val="28"/>
          <w:szCs w:val="28"/>
        </w:rPr>
        <w:t>2</w:t>
      </w:r>
      <w:r w:rsidR="00301416" w:rsidRPr="00146184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14:paraId="0791A3BF" w14:textId="77777777" w:rsidR="0007084B" w:rsidRPr="00146184" w:rsidRDefault="00714392" w:rsidP="00714392">
      <w:pPr>
        <w:pStyle w:val="a5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084B"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спортивные соревнования по ВЫЕЗДКЕ 18-21 мая 2023. КСК "Вольт" Москва</w:t>
      </w:r>
    </w:p>
    <w:p w14:paraId="2CD66E70" w14:textId="79456F44" w:rsidR="00846ED7" w:rsidRPr="00146184" w:rsidRDefault="00846ED7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39577802" w14:textId="77777777" w:rsidR="0078275C" w:rsidRPr="00146184" w:rsidRDefault="00714392" w:rsidP="0078275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Командный чемпионат России по ВЫЕЗДКЕ 7-11 июня 2023. КСК "Пассаж" Нижегородская обл.</w:t>
      </w:r>
    </w:p>
    <w:p w14:paraId="03907553" w14:textId="0587148C" w:rsidR="00846ED7" w:rsidRPr="00146184" w:rsidRDefault="00846ED7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>» - единогласно</w:t>
      </w:r>
    </w:p>
    <w:p w14:paraId="57F1B64F" w14:textId="77777777" w:rsidR="00714392" w:rsidRPr="00146184" w:rsidRDefault="00714392" w:rsidP="0078275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международные спортивные соревнования по КОНКУРУ "Кубок Победы" 05-10. мая 2023, КСК "Максима </w:t>
      </w:r>
      <w:proofErr w:type="spellStart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Стейблз</w:t>
      </w:r>
      <w:proofErr w:type="spellEnd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"(конкур-HL/LL мужчины и женщины (16 лет и старше), юноши и девушки (14-18 лет), мальчики и девочки (10-12 лет), мальчики и девочки (12-14 лет) Московская </w:t>
      </w:r>
      <w:proofErr w:type="spellStart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</w:t>
      </w:r>
      <w:proofErr w:type="spellEnd"/>
    </w:p>
    <w:p w14:paraId="6B224A7A" w14:textId="67028E6E" w:rsidR="00846ED7" w:rsidRPr="00146184" w:rsidRDefault="00846ED7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r w:rsidR="00301416" w:rsidRPr="00146184">
        <w:rPr>
          <w:rFonts w:ascii="Times New Roman" w:hAnsi="Times New Roman" w:cs="Times New Roman"/>
          <w:sz w:val="28"/>
          <w:szCs w:val="28"/>
        </w:rPr>
        <w:t>1</w:t>
      </w:r>
      <w:r w:rsidR="00146184" w:rsidRPr="00146184">
        <w:rPr>
          <w:rFonts w:ascii="Times New Roman" w:hAnsi="Times New Roman" w:cs="Times New Roman"/>
          <w:sz w:val="28"/>
          <w:szCs w:val="28"/>
        </w:rPr>
        <w:t>2</w:t>
      </w:r>
      <w:r w:rsidR="00301416" w:rsidRPr="00146184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14:paraId="1D902AAD" w14:textId="77777777" w:rsidR="00714392" w:rsidRPr="00146184" w:rsidRDefault="00714392" w:rsidP="00714392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Всероссийские спортивные соревнования по КОНКУРУ. Общее Положение ВС.  Кубок Конных Заводов 1 этап 6-9 мая 2023 ЕКП № 28210 (конкур мужчины и женщины  – на лошади до 6 лет, на лошади 6 лет,  на лошади 7 лет) "Кировский конный завод",Ростовская обл. п. Вороново</w:t>
      </w:r>
    </w:p>
    <w:p w14:paraId="2FF491BD" w14:textId="14199854" w:rsidR="00846ED7" w:rsidRPr="00146184" w:rsidRDefault="00846ED7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r w:rsidR="00301416" w:rsidRPr="00146184">
        <w:rPr>
          <w:rFonts w:ascii="Times New Roman" w:hAnsi="Times New Roman" w:cs="Times New Roman"/>
          <w:sz w:val="28"/>
          <w:szCs w:val="28"/>
        </w:rPr>
        <w:t>1</w:t>
      </w:r>
      <w:r w:rsidR="00146184" w:rsidRPr="00146184">
        <w:rPr>
          <w:rFonts w:ascii="Times New Roman" w:hAnsi="Times New Roman" w:cs="Times New Roman"/>
          <w:sz w:val="28"/>
          <w:szCs w:val="28"/>
        </w:rPr>
        <w:t>2</w:t>
      </w:r>
      <w:r w:rsidR="00301416" w:rsidRPr="00146184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14:paraId="5487CA83" w14:textId="77777777" w:rsidR="0007084B" w:rsidRPr="00146184" w:rsidRDefault="00714392" w:rsidP="00714392">
      <w:pPr>
        <w:pStyle w:val="a5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 (с) Кубок конных заводов, 2 этап  11-15 мая 2023 ЕКП № 28212  (конкур мужчины и женщины  – на лошади до 6 лет, на лошади 6 лет,  на лошади 7 лет) Ростовская обл. п. В</w:t>
      </w:r>
      <w:bookmarkStart w:id="4" w:name="_Hlk132513466"/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ороново</w:t>
      </w:r>
    </w:p>
    <w:p w14:paraId="7870EF09" w14:textId="473AD675" w:rsidR="00846ED7" w:rsidRPr="00146184" w:rsidRDefault="00846ED7" w:rsidP="00846ED7">
      <w:pPr>
        <w:pStyle w:val="a5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46184">
        <w:rPr>
          <w:rFonts w:ascii="Times New Roman" w:hAnsi="Times New Roman" w:cs="Times New Roman"/>
          <w:sz w:val="28"/>
          <w:szCs w:val="28"/>
        </w:rPr>
        <w:t xml:space="preserve">» - </w:t>
      </w:r>
      <w:r w:rsidR="00301416" w:rsidRPr="00146184">
        <w:rPr>
          <w:rFonts w:ascii="Times New Roman" w:hAnsi="Times New Roman" w:cs="Times New Roman"/>
          <w:sz w:val="28"/>
          <w:szCs w:val="28"/>
        </w:rPr>
        <w:t>1</w:t>
      </w:r>
      <w:r w:rsidR="00146184" w:rsidRPr="00146184">
        <w:rPr>
          <w:rFonts w:ascii="Times New Roman" w:hAnsi="Times New Roman" w:cs="Times New Roman"/>
          <w:sz w:val="28"/>
          <w:szCs w:val="28"/>
        </w:rPr>
        <w:t>2 «Против» - 1</w:t>
      </w:r>
    </w:p>
    <w:p w14:paraId="1F8F183E" w14:textId="77777777" w:rsidR="00846ED7" w:rsidRPr="00146184" w:rsidRDefault="00846ED7" w:rsidP="00846ED7">
      <w:pPr>
        <w:pStyle w:val="a5"/>
        <w:ind w:left="1004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bookmarkEnd w:id="4"/>
    <w:p w14:paraId="4FA1D29F" w14:textId="77777777" w:rsidR="00714392" w:rsidRPr="00146184" w:rsidRDefault="00714392" w:rsidP="00846ED7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46184">
        <w:rPr>
          <w:rFonts w:ascii="Times New Roman" w:hAnsi="Times New Roman" w:cs="Times New Roman"/>
          <w:b/>
          <w:i/>
          <w:iCs/>
          <w:sz w:val="28"/>
          <w:szCs w:val="28"/>
        </w:rPr>
        <w:t>Прием в члены ФКСР юридических лиц</w:t>
      </w:r>
      <w:proofErr w:type="gramStart"/>
      <w:r w:rsidRPr="001461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="009C3164" w:rsidRPr="0014618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Pr="001461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0E19FE46" w14:textId="77777777" w:rsidR="009C3164" w:rsidRPr="00146184" w:rsidRDefault="00714392" w:rsidP="00846ED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ЗАО "Кировский конный завод" (Приложение 2.1)</w:t>
      </w:r>
    </w:p>
    <w:p w14:paraId="163C751C" w14:textId="77777777" w:rsidR="00846ED7" w:rsidRPr="00146184" w:rsidRDefault="00846ED7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За» - единогласно</w:t>
      </w:r>
    </w:p>
    <w:p w14:paraId="2865770F" w14:textId="77777777" w:rsidR="00714392" w:rsidRPr="00146184" w:rsidRDefault="00714392" w:rsidP="00714392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184">
        <w:rPr>
          <w:rFonts w:ascii="Times New Roman" w:hAnsi="Times New Roman" w:cs="Times New Roman"/>
          <w:b/>
          <w:sz w:val="28"/>
          <w:szCs w:val="28"/>
        </w:rPr>
        <w:t>Согласование государственной аккредитации</w:t>
      </w:r>
    </w:p>
    <w:p w14:paraId="579543A7" w14:textId="77777777" w:rsidR="00846ED7" w:rsidRPr="00146184" w:rsidRDefault="00846ED7" w:rsidP="00846ED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184">
        <w:rPr>
          <w:rFonts w:ascii="Times New Roman" w:hAnsi="Times New Roman" w:cs="Times New Roman"/>
          <w:bCs/>
          <w:sz w:val="28"/>
          <w:szCs w:val="28"/>
        </w:rPr>
        <w:t>РОО "Федерация конного спорта Архангельской области"</w:t>
      </w:r>
    </w:p>
    <w:p w14:paraId="14514945" w14:textId="77777777" w:rsidR="00714392" w:rsidRPr="00146184" w:rsidRDefault="00846ED7" w:rsidP="00846ED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46184">
        <w:rPr>
          <w:rFonts w:ascii="Times New Roman" w:hAnsi="Times New Roman" w:cs="Times New Roman"/>
          <w:bCs/>
          <w:sz w:val="28"/>
          <w:szCs w:val="28"/>
        </w:rPr>
        <w:t>(Приложение 3.1)</w:t>
      </w:r>
    </w:p>
    <w:p w14:paraId="0D748940" w14:textId="77777777" w:rsidR="00846ED7" w:rsidRPr="00146184" w:rsidRDefault="00846ED7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За» - единогласно</w:t>
      </w:r>
    </w:p>
    <w:p w14:paraId="4AC22408" w14:textId="77777777" w:rsidR="00846ED7" w:rsidRPr="00146184" w:rsidRDefault="00846ED7" w:rsidP="00846ED7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5" w:name="_Hlk128455389"/>
      <w:r w:rsidRPr="00146184">
        <w:rPr>
          <w:rFonts w:ascii="Times New Roman" w:hAnsi="Times New Roman" w:cs="Times New Roman"/>
          <w:b/>
          <w:sz w:val="28"/>
          <w:szCs w:val="28"/>
        </w:rPr>
        <w:t>Исключение физических лиц из состава зарегистрированных спортсменов ФКСР по их заявлению в связи со сменой спортивного гражданства</w:t>
      </w:r>
      <w:bookmarkEnd w:id="5"/>
      <w:r w:rsidRPr="00146184">
        <w:rPr>
          <w:rFonts w:ascii="Times New Roman" w:hAnsi="Times New Roman" w:cs="Times New Roman"/>
          <w:b/>
          <w:sz w:val="28"/>
          <w:szCs w:val="28"/>
        </w:rPr>
        <w:t>:</w:t>
      </w:r>
    </w:p>
    <w:p w14:paraId="14ED2133" w14:textId="77777777" w:rsidR="00846ED7" w:rsidRPr="00146184" w:rsidRDefault="00846ED7" w:rsidP="00846ED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6184">
        <w:rPr>
          <w:rFonts w:ascii="Times New Roman" w:hAnsi="Times New Roman" w:cs="Times New Roman"/>
          <w:bCs/>
          <w:sz w:val="28"/>
          <w:szCs w:val="28"/>
        </w:rPr>
        <w:t>Щекотурова</w:t>
      </w:r>
      <w:proofErr w:type="spellEnd"/>
      <w:r w:rsidRPr="00146184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14:paraId="681F5048" w14:textId="77777777" w:rsidR="00846ED7" w:rsidRPr="00146184" w:rsidRDefault="00846ED7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За» - единогласно</w:t>
      </w:r>
    </w:p>
    <w:p w14:paraId="1457C130" w14:textId="77777777" w:rsidR="00846ED7" w:rsidRPr="00146184" w:rsidRDefault="00846ED7" w:rsidP="00846ED7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184">
        <w:rPr>
          <w:rFonts w:ascii="Times New Roman" w:hAnsi="Times New Roman" w:cs="Times New Roman"/>
          <w:b/>
          <w:bCs/>
          <w:sz w:val="28"/>
          <w:szCs w:val="28"/>
        </w:rPr>
        <w:t>Согласование представлений на звание "мастер спорта России"</w:t>
      </w:r>
    </w:p>
    <w:p w14:paraId="059AF88D" w14:textId="77777777" w:rsidR="009C3164" w:rsidRPr="00146184" w:rsidRDefault="00846ED7" w:rsidP="00846ED7">
      <w:pPr>
        <w:pStyle w:val="a5"/>
        <w:spacing w:line="240" w:lineRule="auto"/>
        <w:ind w:left="1080" w:hanging="371"/>
        <w:rPr>
          <w:rFonts w:ascii="Times New Roman" w:hAnsi="Times New Roman" w:cs="Times New Roman"/>
          <w:bCs/>
          <w:sz w:val="28"/>
          <w:szCs w:val="28"/>
        </w:rPr>
      </w:pPr>
      <w:r w:rsidRPr="00146184">
        <w:rPr>
          <w:rFonts w:ascii="Times New Roman" w:hAnsi="Times New Roman" w:cs="Times New Roman"/>
          <w:bCs/>
          <w:sz w:val="28"/>
          <w:szCs w:val="28"/>
        </w:rPr>
        <w:t>Щеглов Денис Александрович Джигитовка (приложение 5.1)</w:t>
      </w:r>
    </w:p>
    <w:p w14:paraId="253DEFD9" w14:textId="77777777" w:rsidR="00846ED7" w:rsidRPr="00146184" w:rsidRDefault="00846ED7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За» - единогласно</w:t>
      </w:r>
    </w:p>
    <w:p w14:paraId="54271B44" w14:textId="77777777" w:rsidR="00846ED7" w:rsidRPr="00146184" w:rsidRDefault="00846ED7" w:rsidP="00846ED7">
      <w:pPr>
        <w:pStyle w:val="a5"/>
        <w:spacing w:line="240" w:lineRule="auto"/>
        <w:ind w:left="1080" w:hanging="371"/>
        <w:rPr>
          <w:rFonts w:ascii="Times New Roman" w:hAnsi="Times New Roman" w:cs="Times New Roman"/>
          <w:bCs/>
          <w:sz w:val="28"/>
          <w:szCs w:val="28"/>
        </w:rPr>
      </w:pPr>
      <w:r w:rsidRPr="00146184">
        <w:rPr>
          <w:rFonts w:ascii="Times New Roman" w:hAnsi="Times New Roman" w:cs="Times New Roman"/>
          <w:bCs/>
          <w:sz w:val="28"/>
          <w:szCs w:val="28"/>
        </w:rPr>
        <w:t>Прохорова Светлана Александровна (приложение 5.2)</w:t>
      </w:r>
    </w:p>
    <w:p w14:paraId="7B4DEBD2" w14:textId="77777777" w:rsidR="00846ED7" w:rsidRPr="00146184" w:rsidRDefault="00846ED7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gramStart"/>
      <w:r w:rsidRPr="00146184">
        <w:rPr>
          <w:rFonts w:ascii="Times New Roman" w:hAnsi="Times New Roman" w:cs="Times New Roman"/>
          <w:sz w:val="28"/>
          <w:szCs w:val="28"/>
        </w:rPr>
        <w:t>Голосовали:«</w:t>
      </w:r>
      <w:proofErr w:type="gramEnd"/>
      <w:r w:rsidRPr="00146184">
        <w:rPr>
          <w:rFonts w:ascii="Times New Roman" w:hAnsi="Times New Roman" w:cs="Times New Roman"/>
          <w:sz w:val="28"/>
          <w:szCs w:val="28"/>
        </w:rPr>
        <w:t>За» - единогласно</w:t>
      </w:r>
    </w:p>
    <w:p w14:paraId="4061E77C" w14:textId="77777777" w:rsidR="00140CB8" w:rsidRPr="00146184" w:rsidRDefault="00140CB8" w:rsidP="00140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06FA449C" w14:textId="77777777" w:rsidR="0010268E" w:rsidRPr="00146184" w:rsidRDefault="006114C8" w:rsidP="00062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1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1461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1461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1461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146184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60101B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0E7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 w15:restartNumberingAfterBreak="0">
    <w:nsid w:val="33364AC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 w15:restartNumberingAfterBreak="0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C1DC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 w15:restartNumberingAfterBreak="0">
    <w:nsid w:val="5559790E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 w15:restartNumberingAfterBreak="0">
    <w:nsid w:val="5C846DE0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 w15:restartNumberingAfterBreak="0">
    <w:nsid w:val="5DA25B49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 w15:restartNumberingAfterBreak="0">
    <w:nsid w:val="5EC57F0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 w15:restartNumberingAfterBreak="0">
    <w:nsid w:val="6CCE73F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 w15:restartNumberingAfterBreak="0">
    <w:nsid w:val="6D8E22F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 w15:restartNumberingAfterBreak="0">
    <w:nsid w:val="6EE63133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 w15:restartNumberingAfterBreak="0">
    <w:nsid w:val="6FB84228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 w15:restartNumberingAfterBreak="0">
    <w:nsid w:val="711E4BA3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8" w15:restartNumberingAfterBreak="0">
    <w:nsid w:val="740F273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9" w15:restartNumberingAfterBreak="0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5696203">
    <w:abstractNumId w:val="17"/>
  </w:num>
  <w:num w:numId="2" w16cid:durableId="20713474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973226">
    <w:abstractNumId w:val="7"/>
  </w:num>
  <w:num w:numId="4" w16cid:durableId="2047368502">
    <w:abstractNumId w:val="0"/>
  </w:num>
  <w:num w:numId="5" w16cid:durableId="321811370">
    <w:abstractNumId w:val="1"/>
  </w:num>
  <w:num w:numId="6" w16cid:durableId="146689430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6955769">
    <w:abstractNumId w:val="15"/>
  </w:num>
  <w:num w:numId="8" w16cid:durableId="1041245817">
    <w:abstractNumId w:val="13"/>
  </w:num>
  <w:num w:numId="9" w16cid:durableId="195244183">
    <w:abstractNumId w:val="8"/>
  </w:num>
  <w:num w:numId="10" w16cid:durableId="313995014">
    <w:abstractNumId w:val="29"/>
  </w:num>
  <w:num w:numId="11" w16cid:durableId="1089234255">
    <w:abstractNumId w:val="6"/>
  </w:num>
  <w:num w:numId="12" w16cid:durableId="213783830">
    <w:abstractNumId w:val="31"/>
  </w:num>
  <w:num w:numId="13" w16cid:durableId="1541284288">
    <w:abstractNumId w:val="14"/>
  </w:num>
  <w:num w:numId="14" w16cid:durableId="2070104113">
    <w:abstractNumId w:val="16"/>
  </w:num>
  <w:num w:numId="15" w16cid:durableId="1589464683">
    <w:abstractNumId w:val="12"/>
  </w:num>
  <w:num w:numId="16" w16cid:durableId="1490289614">
    <w:abstractNumId w:val="9"/>
  </w:num>
  <w:num w:numId="17" w16cid:durableId="1302421096">
    <w:abstractNumId w:val="4"/>
  </w:num>
  <w:num w:numId="18" w16cid:durableId="1985964531">
    <w:abstractNumId w:val="27"/>
  </w:num>
  <w:num w:numId="19" w16cid:durableId="1336808584">
    <w:abstractNumId w:val="21"/>
  </w:num>
  <w:num w:numId="20" w16cid:durableId="1834637331">
    <w:abstractNumId w:val="2"/>
  </w:num>
  <w:num w:numId="21" w16cid:durableId="1813331021">
    <w:abstractNumId w:val="20"/>
  </w:num>
  <w:num w:numId="22" w16cid:durableId="1576818668">
    <w:abstractNumId w:val="19"/>
  </w:num>
  <w:num w:numId="23" w16cid:durableId="778644046">
    <w:abstractNumId w:val="23"/>
  </w:num>
  <w:num w:numId="24" w16cid:durableId="903565766">
    <w:abstractNumId w:val="25"/>
  </w:num>
  <w:num w:numId="25" w16cid:durableId="1591429687">
    <w:abstractNumId w:val="10"/>
  </w:num>
  <w:num w:numId="26" w16cid:durableId="1777629884">
    <w:abstractNumId w:val="11"/>
  </w:num>
  <w:num w:numId="27" w16cid:durableId="1386487913">
    <w:abstractNumId w:val="3"/>
  </w:num>
  <w:num w:numId="28" w16cid:durableId="746339370">
    <w:abstractNumId w:val="24"/>
  </w:num>
  <w:num w:numId="29" w16cid:durableId="409237716">
    <w:abstractNumId w:val="22"/>
  </w:num>
  <w:num w:numId="30" w16cid:durableId="382098652">
    <w:abstractNumId w:val="26"/>
  </w:num>
  <w:num w:numId="31" w16cid:durableId="1422336293">
    <w:abstractNumId w:val="18"/>
  </w:num>
  <w:num w:numId="32" w16cid:durableId="12531994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D"/>
    <w:rsid w:val="000159E7"/>
    <w:rsid w:val="00026F9C"/>
    <w:rsid w:val="0005107C"/>
    <w:rsid w:val="0005451B"/>
    <w:rsid w:val="00062E75"/>
    <w:rsid w:val="00064A6F"/>
    <w:rsid w:val="0007084B"/>
    <w:rsid w:val="000E3206"/>
    <w:rsid w:val="0010268E"/>
    <w:rsid w:val="001228BB"/>
    <w:rsid w:val="00140CB8"/>
    <w:rsid w:val="00146184"/>
    <w:rsid w:val="001B0A21"/>
    <w:rsid w:val="001C0BCE"/>
    <w:rsid w:val="001E0268"/>
    <w:rsid w:val="001E7734"/>
    <w:rsid w:val="002161E3"/>
    <w:rsid w:val="00250012"/>
    <w:rsid w:val="0027090B"/>
    <w:rsid w:val="00297726"/>
    <w:rsid w:val="002A60CE"/>
    <w:rsid w:val="002A6E66"/>
    <w:rsid w:val="002D138B"/>
    <w:rsid w:val="002D59F5"/>
    <w:rsid w:val="00301416"/>
    <w:rsid w:val="00332A85"/>
    <w:rsid w:val="0033560D"/>
    <w:rsid w:val="00371457"/>
    <w:rsid w:val="00377622"/>
    <w:rsid w:val="00391C0C"/>
    <w:rsid w:val="003929DF"/>
    <w:rsid w:val="00395FB5"/>
    <w:rsid w:val="00397AEA"/>
    <w:rsid w:val="003D3C45"/>
    <w:rsid w:val="00424518"/>
    <w:rsid w:val="004626F9"/>
    <w:rsid w:val="004A33B1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114C8"/>
    <w:rsid w:val="00640180"/>
    <w:rsid w:val="00642467"/>
    <w:rsid w:val="00646C49"/>
    <w:rsid w:val="0065352A"/>
    <w:rsid w:val="00656B46"/>
    <w:rsid w:val="006C0BDF"/>
    <w:rsid w:val="006D4057"/>
    <w:rsid w:val="007025E2"/>
    <w:rsid w:val="00706575"/>
    <w:rsid w:val="00714392"/>
    <w:rsid w:val="00717F04"/>
    <w:rsid w:val="007337CD"/>
    <w:rsid w:val="00744ED6"/>
    <w:rsid w:val="007678FF"/>
    <w:rsid w:val="00781D48"/>
    <w:rsid w:val="0078275C"/>
    <w:rsid w:val="00795B5D"/>
    <w:rsid w:val="007B2D35"/>
    <w:rsid w:val="007E7E27"/>
    <w:rsid w:val="00846ED7"/>
    <w:rsid w:val="008514E0"/>
    <w:rsid w:val="00876BB4"/>
    <w:rsid w:val="008D261E"/>
    <w:rsid w:val="00907E1D"/>
    <w:rsid w:val="0091651E"/>
    <w:rsid w:val="00960C16"/>
    <w:rsid w:val="00986D16"/>
    <w:rsid w:val="009900EA"/>
    <w:rsid w:val="00995B61"/>
    <w:rsid w:val="009B7AAB"/>
    <w:rsid w:val="009C3164"/>
    <w:rsid w:val="00A135BC"/>
    <w:rsid w:val="00A812E4"/>
    <w:rsid w:val="00AC486E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4532"/>
    <w:rsid w:val="00BD4C53"/>
    <w:rsid w:val="00C11C35"/>
    <w:rsid w:val="00C16173"/>
    <w:rsid w:val="00C24A20"/>
    <w:rsid w:val="00CC0ABA"/>
    <w:rsid w:val="00CE71DD"/>
    <w:rsid w:val="00D1757F"/>
    <w:rsid w:val="00D40ABC"/>
    <w:rsid w:val="00D9261F"/>
    <w:rsid w:val="00DA2AF8"/>
    <w:rsid w:val="00DC0E8F"/>
    <w:rsid w:val="00DC31E3"/>
    <w:rsid w:val="00DE43DF"/>
    <w:rsid w:val="00E1203F"/>
    <w:rsid w:val="00E40B9D"/>
    <w:rsid w:val="00E64E82"/>
    <w:rsid w:val="00E905A5"/>
    <w:rsid w:val="00E91076"/>
    <w:rsid w:val="00EB7003"/>
    <w:rsid w:val="00EF4620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3E28"/>
  <w15:docId w15:val="{571722FB-8641-4FBA-8AFE-D7794C0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Сергей Калинин</cp:lastModifiedBy>
  <cp:revision>3</cp:revision>
  <cp:lastPrinted>2020-09-14T09:46:00Z</cp:lastPrinted>
  <dcterms:created xsi:type="dcterms:W3CDTF">2023-04-26T07:54:00Z</dcterms:created>
  <dcterms:modified xsi:type="dcterms:W3CDTF">2023-05-01T05:08:00Z</dcterms:modified>
</cp:coreProperties>
</file>