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04A7" w14:textId="2D72A64F" w:rsidR="00DC6E05" w:rsidRPr="00C7225C" w:rsidRDefault="00BB16EC">
      <w:pPr>
        <w:rPr>
          <w:rFonts w:ascii="Times New Roman" w:hAnsi="Times New Roman" w:cs="Times New Roman"/>
          <w:b/>
          <w:sz w:val="24"/>
          <w:szCs w:val="24"/>
        </w:rPr>
      </w:pPr>
      <w:r w:rsidRPr="00693609">
        <w:rPr>
          <w:rFonts w:ascii="Times New Roman" w:hAnsi="Times New Roman" w:cs="Times New Roman"/>
          <w:b/>
          <w:sz w:val="24"/>
          <w:szCs w:val="24"/>
        </w:rPr>
        <w:t>Программа форума по выездке</w:t>
      </w:r>
      <w:r w:rsidR="00C7225C" w:rsidRPr="00C7225C">
        <w:rPr>
          <w:rFonts w:ascii="Times New Roman" w:hAnsi="Times New Roman" w:cs="Times New Roman"/>
          <w:b/>
          <w:sz w:val="24"/>
          <w:szCs w:val="24"/>
        </w:rPr>
        <w:t xml:space="preserve"> 5-6 </w:t>
      </w:r>
      <w:r w:rsidR="00C7225C">
        <w:rPr>
          <w:rFonts w:ascii="Times New Roman" w:hAnsi="Times New Roman" w:cs="Times New Roman"/>
          <w:b/>
          <w:sz w:val="24"/>
          <w:szCs w:val="24"/>
        </w:rPr>
        <w:t>декабря (приглашаются официальные лица, тренеры, спортсмены)</w:t>
      </w:r>
    </w:p>
    <w:p w14:paraId="350851A2" w14:textId="5CEC74DD" w:rsidR="00BB16EC" w:rsidRPr="003458D1" w:rsidRDefault="00BB16EC">
      <w:pPr>
        <w:rPr>
          <w:rFonts w:ascii="Times New Roman" w:hAnsi="Times New Roman" w:cs="Times New Roman"/>
          <w:b/>
          <w:sz w:val="24"/>
          <w:szCs w:val="24"/>
        </w:rPr>
      </w:pPr>
      <w:r w:rsidRPr="003458D1">
        <w:rPr>
          <w:rFonts w:ascii="Times New Roman" w:hAnsi="Times New Roman" w:cs="Times New Roman"/>
          <w:b/>
          <w:sz w:val="24"/>
          <w:szCs w:val="24"/>
        </w:rPr>
        <w:t>День 1</w:t>
      </w:r>
      <w:r w:rsidR="00C7225C">
        <w:rPr>
          <w:rFonts w:ascii="Times New Roman" w:hAnsi="Times New Roman" w:cs="Times New Roman"/>
          <w:b/>
          <w:sz w:val="24"/>
          <w:szCs w:val="24"/>
        </w:rPr>
        <w:t xml:space="preserve"> (5 декабря вторник)</w:t>
      </w:r>
    </w:p>
    <w:tbl>
      <w:tblPr>
        <w:tblStyle w:val="a4"/>
        <w:tblW w:w="10603" w:type="dxa"/>
        <w:tblInd w:w="-572" w:type="dxa"/>
        <w:tblLook w:val="04A0" w:firstRow="1" w:lastRow="0" w:firstColumn="1" w:lastColumn="0" w:noHBand="0" w:noVBand="1"/>
      </w:tblPr>
      <w:tblGrid>
        <w:gridCol w:w="1701"/>
        <w:gridCol w:w="5642"/>
        <w:gridCol w:w="3260"/>
      </w:tblGrid>
      <w:tr w:rsidR="00BB16EC" w:rsidRPr="00BB16EC" w14:paraId="64BC06AE" w14:textId="77777777" w:rsidTr="00A711DB">
        <w:tc>
          <w:tcPr>
            <w:tcW w:w="1701" w:type="dxa"/>
          </w:tcPr>
          <w:p w14:paraId="0ECC73BF" w14:textId="4EEEC649" w:rsidR="00BB16EC" w:rsidRPr="00BB16EC" w:rsidRDefault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42" w:type="dxa"/>
          </w:tcPr>
          <w:p w14:paraId="54812600" w14:textId="09FAE5B2" w:rsidR="00BB16EC" w:rsidRPr="00BB16EC" w:rsidRDefault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EC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3260" w:type="dxa"/>
          </w:tcPr>
          <w:p w14:paraId="799BB001" w14:textId="22266BE6" w:rsidR="00BB16EC" w:rsidRPr="00BB16EC" w:rsidRDefault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E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B16EC" w:rsidRPr="00BB16EC" w14:paraId="65278C58" w14:textId="77777777" w:rsidTr="00A711DB">
        <w:tc>
          <w:tcPr>
            <w:tcW w:w="1701" w:type="dxa"/>
          </w:tcPr>
          <w:p w14:paraId="44A026B8" w14:textId="39B9CC98" w:rsidR="00BB16EC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C72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A3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3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2" w:type="dxa"/>
          </w:tcPr>
          <w:p w14:paraId="4EFA2ADF" w14:textId="2CC49837" w:rsidR="00BB16EC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260" w:type="dxa"/>
          </w:tcPr>
          <w:p w14:paraId="6E4B9888" w14:textId="77777777" w:rsidR="00BB16EC" w:rsidRPr="00BB16EC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EC" w:rsidRPr="00BB16EC" w14:paraId="43B1080D" w14:textId="77777777" w:rsidTr="00A711DB">
        <w:tc>
          <w:tcPr>
            <w:tcW w:w="1701" w:type="dxa"/>
          </w:tcPr>
          <w:p w14:paraId="1C5925D8" w14:textId="2FE8CED7" w:rsidR="00BB16EC" w:rsidRPr="00BB16EC" w:rsidRDefault="004A33EF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16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2" w:type="dxa"/>
          </w:tcPr>
          <w:p w14:paraId="230D80C6" w14:textId="6D23A139" w:rsidR="00BB16EC" w:rsidRPr="00BB16EC" w:rsidRDefault="00BB16EC" w:rsidP="00B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- идея создания форума, цели и задачи</w:t>
            </w:r>
          </w:p>
        </w:tc>
        <w:tc>
          <w:tcPr>
            <w:tcW w:w="3260" w:type="dxa"/>
          </w:tcPr>
          <w:p w14:paraId="5811F356" w14:textId="0AECF4BB" w:rsidR="00A711DB" w:rsidRPr="006D53BC" w:rsidRDefault="00A711DB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EC" w:rsidRPr="00BB16EC" w14:paraId="00EF6D38" w14:textId="77777777" w:rsidTr="00A711DB">
        <w:tc>
          <w:tcPr>
            <w:tcW w:w="1701" w:type="dxa"/>
          </w:tcPr>
          <w:p w14:paraId="798EC471" w14:textId="2ED4CC74" w:rsidR="00BB16EC" w:rsidRPr="00BB16EC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4A3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4A3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2" w:type="dxa"/>
          </w:tcPr>
          <w:p w14:paraId="3650E49B" w14:textId="3A4A4051" w:rsidR="00BB16EC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судьи на соревнованиях по выездке</w:t>
            </w:r>
          </w:p>
          <w:p w14:paraId="2ADE43FC" w14:textId="77777777" w:rsidR="00BB16EC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часть правил:</w:t>
            </w:r>
          </w:p>
          <w:p w14:paraId="65031B8C" w14:textId="77777777" w:rsidR="00BB16EC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судей, технического и вспомогательного персонала на соревнованиях по выездке</w:t>
            </w:r>
          </w:p>
          <w:p w14:paraId="2EF6DB25" w14:textId="77777777" w:rsidR="003458D1" w:rsidRDefault="00BB16E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организаторами (до, в течение и после завершения турнира)</w:t>
            </w:r>
          </w:p>
          <w:p w14:paraId="75132E90" w14:textId="636A0E34" w:rsidR="00D75EE7" w:rsidRPr="00BB16EC" w:rsidRDefault="00D75EE7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этика на спортивных соревнованиях</w:t>
            </w:r>
          </w:p>
        </w:tc>
        <w:tc>
          <w:tcPr>
            <w:tcW w:w="3260" w:type="dxa"/>
          </w:tcPr>
          <w:p w14:paraId="53F3AC0C" w14:textId="705277D6" w:rsidR="00BB16EC" w:rsidRPr="00A711DB" w:rsidRDefault="004A33EF" w:rsidP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DB">
              <w:rPr>
                <w:rFonts w:ascii="Times New Roman" w:hAnsi="Times New Roman" w:cs="Times New Roman"/>
                <w:b/>
                <w:sz w:val="24"/>
                <w:szCs w:val="24"/>
              </w:rPr>
              <w:t>Мартьянова В</w:t>
            </w:r>
            <w:r w:rsidR="00A711DB" w:rsidRPr="00A71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11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11DB" w:rsidRPr="00A71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B91B5D" w14:textId="6FD84555" w:rsidR="00702A1E" w:rsidRDefault="00702A1E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ВК</w:t>
            </w:r>
            <w:r w:rsidR="00A711DB">
              <w:rPr>
                <w:rFonts w:ascii="Times New Roman" w:hAnsi="Times New Roman" w:cs="Times New Roman"/>
                <w:sz w:val="24"/>
                <w:szCs w:val="24"/>
              </w:rPr>
              <w:t>, Судья МК 3*, тренер.</w:t>
            </w:r>
          </w:p>
          <w:p w14:paraId="7BEE52E7" w14:textId="6A44A3AC" w:rsidR="00D75EE7" w:rsidRPr="00A711DB" w:rsidRDefault="00D75EE7" w:rsidP="00A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B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</w:t>
            </w:r>
            <w:r w:rsidR="00A711DB" w:rsidRPr="00A711DB">
              <w:rPr>
                <w:rFonts w:ascii="Times New Roman" w:hAnsi="Times New Roman" w:cs="Times New Roman"/>
                <w:b/>
                <w:sz w:val="24"/>
                <w:szCs w:val="24"/>
              </w:rPr>
              <w:t>.Е.</w:t>
            </w:r>
            <w:r w:rsidR="00702A1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психолог, психоаналитический</w:t>
            </w:r>
            <w:r w:rsidR="00A711DB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психотерапевт, групп-аналитик.</w:t>
            </w:r>
          </w:p>
        </w:tc>
      </w:tr>
      <w:tr w:rsidR="00BC637C" w:rsidRPr="00BB16EC" w14:paraId="54FFE898" w14:textId="77777777" w:rsidTr="00A711DB">
        <w:tc>
          <w:tcPr>
            <w:tcW w:w="1701" w:type="dxa"/>
          </w:tcPr>
          <w:p w14:paraId="04A3917C" w14:textId="4BEC352D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5642" w:type="dxa"/>
          </w:tcPr>
          <w:p w14:paraId="5A8C6055" w14:textId="77777777" w:rsidR="00BC637C" w:rsidRPr="004274B6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Работа секретариата на соревнованиях</w:t>
            </w:r>
          </w:p>
          <w:p w14:paraId="56587226" w14:textId="77777777" w:rsidR="00BC637C" w:rsidRPr="004274B6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порядок допуска</w:t>
            </w:r>
          </w:p>
          <w:p w14:paraId="1A200169" w14:textId="77777777" w:rsidR="00BC637C" w:rsidRPr="004274B6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документация и оформление заявок</w:t>
            </w:r>
          </w:p>
          <w:p w14:paraId="58E2D84F" w14:textId="77777777" w:rsidR="00BC637C" w:rsidRPr="004274B6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 xml:space="preserve">- функции Главного судьи и технического делегата во время работа комиссии по допуску и в течение соревнований </w:t>
            </w:r>
          </w:p>
          <w:p w14:paraId="1211064F" w14:textId="11912D43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отчетность по соревнованиям</w:t>
            </w:r>
          </w:p>
        </w:tc>
        <w:tc>
          <w:tcPr>
            <w:tcW w:w="3260" w:type="dxa"/>
          </w:tcPr>
          <w:p w14:paraId="09821FA9" w14:textId="77777777" w:rsidR="00BC637C" w:rsidRPr="004274B6" w:rsidRDefault="00BC637C" w:rsidP="0062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Е.А.</w:t>
            </w:r>
          </w:p>
          <w:p w14:paraId="60055256" w14:textId="77777777" w:rsidR="00BC637C" w:rsidRPr="004274B6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Судья ВК</w:t>
            </w:r>
          </w:p>
          <w:p w14:paraId="322BCA62" w14:textId="47349312" w:rsidR="00BC637C" w:rsidRPr="004274B6" w:rsidRDefault="00BC637C" w:rsidP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Председатель судейского комитета  ФКС Ленинградской области</w:t>
            </w:r>
          </w:p>
        </w:tc>
      </w:tr>
      <w:tr w:rsidR="00BC637C" w:rsidRPr="00BB16EC" w14:paraId="1F2CCEA2" w14:textId="77777777" w:rsidTr="00A711DB">
        <w:tc>
          <w:tcPr>
            <w:tcW w:w="1701" w:type="dxa"/>
          </w:tcPr>
          <w:p w14:paraId="6FCD2531" w14:textId="0477695C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5642" w:type="dxa"/>
          </w:tcPr>
          <w:p w14:paraId="2C18BFF0" w14:textId="0FCBA6AA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260" w:type="dxa"/>
          </w:tcPr>
          <w:p w14:paraId="4C882CD5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7C" w:rsidRPr="00BB16EC" w14:paraId="328283F6" w14:textId="77777777" w:rsidTr="00A711DB">
        <w:tc>
          <w:tcPr>
            <w:tcW w:w="1701" w:type="dxa"/>
          </w:tcPr>
          <w:p w14:paraId="17C4774C" w14:textId="40494160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5642" w:type="dxa"/>
          </w:tcPr>
          <w:p w14:paraId="3CE55E43" w14:textId="77777777" w:rsidR="00BC637C" w:rsidRPr="004274B6" w:rsidRDefault="00BC637C" w:rsidP="004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Лекция спортивного психолога: «Как действовать официальным лицам при конфликтных ситуациях на соревнованиях» (только для официальных лиц)</w:t>
            </w:r>
          </w:p>
          <w:p w14:paraId="67215395" w14:textId="13764FF0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9F9B00" w14:textId="2FEBDC4A" w:rsidR="00BC637C" w:rsidRPr="004274B6" w:rsidRDefault="00BC637C" w:rsidP="00421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Е.Е.</w:t>
            </w:r>
          </w:p>
          <w:p w14:paraId="04906515" w14:textId="693590E7" w:rsidR="00BC637C" w:rsidRPr="004274B6" w:rsidRDefault="00BC637C" w:rsidP="00A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психолог, психоаналитический психотерапевт, групп-аналитик.</w:t>
            </w:r>
          </w:p>
        </w:tc>
      </w:tr>
      <w:tr w:rsidR="00BC637C" w:rsidRPr="00BB16EC" w14:paraId="441D2415" w14:textId="77777777" w:rsidTr="00A711DB">
        <w:tc>
          <w:tcPr>
            <w:tcW w:w="1701" w:type="dxa"/>
          </w:tcPr>
          <w:p w14:paraId="6C93A112" w14:textId="4B126120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5642" w:type="dxa"/>
          </w:tcPr>
          <w:p w14:paraId="507E4456" w14:textId="05254D66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Стюардинг</w:t>
            </w:r>
            <w:proofErr w:type="spellEnd"/>
            <w:r w:rsidRPr="004274B6">
              <w:rPr>
                <w:rFonts w:ascii="Times New Roman" w:hAnsi="Times New Roman" w:cs="Times New Roman"/>
                <w:sz w:val="24"/>
                <w:szCs w:val="24"/>
              </w:rPr>
              <w:t xml:space="preserve"> на соревнованиях по выездке</w:t>
            </w:r>
          </w:p>
          <w:p w14:paraId="0316EF8A" w14:textId="7604825A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</w:t>
            </w:r>
            <w:proofErr w:type="spellStart"/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стюардинга</w:t>
            </w:r>
            <w:proofErr w:type="spellEnd"/>
            <w:r w:rsidRPr="004274B6">
              <w:rPr>
                <w:rFonts w:ascii="Times New Roman" w:hAnsi="Times New Roman" w:cs="Times New Roman"/>
                <w:sz w:val="24"/>
                <w:szCs w:val="24"/>
              </w:rPr>
              <w:t xml:space="preserve"> на соревнованиях с выводкой и без</w:t>
            </w:r>
          </w:p>
          <w:p w14:paraId="2609AC1C" w14:textId="6B318606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разрешенная форма одежды и снаряжение на соревнованиях по выездке</w:t>
            </w:r>
          </w:p>
          <w:p w14:paraId="76972DB7" w14:textId="7F895B10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функции шеф-стюарда, Главного судьи и технического делегата</w:t>
            </w:r>
          </w:p>
        </w:tc>
        <w:tc>
          <w:tcPr>
            <w:tcW w:w="3260" w:type="dxa"/>
          </w:tcPr>
          <w:p w14:paraId="1F4D3499" w14:textId="30F436A4" w:rsidR="00BC637C" w:rsidRPr="004274B6" w:rsidRDefault="00BC637C" w:rsidP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b/>
                <w:sz w:val="24"/>
                <w:szCs w:val="24"/>
              </w:rPr>
              <w:t>Серова А.А.</w:t>
            </w:r>
          </w:p>
          <w:p w14:paraId="3A9CCE2B" w14:textId="77777777" w:rsidR="00E95B1D" w:rsidRDefault="00E95B1D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ВКС</w:t>
            </w:r>
          </w:p>
          <w:p w14:paraId="20C1C130" w14:textId="2C9E13AD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Стюард и судья ВК, организатор соревнований</w:t>
            </w:r>
          </w:p>
        </w:tc>
      </w:tr>
      <w:tr w:rsidR="00BC637C" w:rsidRPr="00BB16EC" w14:paraId="4A04E350" w14:textId="77777777" w:rsidTr="00A711DB">
        <w:tc>
          <w:tcPr>
            <w:tcW w:w="1701" w:type="dxa"/>
          </w:tcPr>
          <w:p w14:paraId="5E646859" w14:textId="0BE21EF1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</w:tc>
        <w:tc>
          <w:tcPr>
            <w:tcW w:w="5642" w:type="dxa"/>
          </w:tcPr>
          <w:p w14:paraId="4D041924" w14:textId="60A60532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260" w:type="dxa"/>
          </w:tcPr>
          <w:p w14:paraId="314548C1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7C" w:rsidRPr="00BB16EC" w14:paraId="261A5324" w14:textId="77777777" w:rsidTr="00A711DB">
        <w:trPr>
          <w:trHeight w:val="2760"/>
        </w:trPr>
        <w:tc>
          <w:tcPr>
            <w:tcW w:w="1701" w:type="dxa"/>
          </w:tcPr>
          <w:p w14:paraId="11AFB077" w14:textId="64FA69FB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  <w:p w14:paraId="20C54CB3" w14:textId="697BA3B0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14:paraId="05D75284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Ветеринарный Регламент</w:t>
            </w:r>
          </w:p>
          <w:p w14:paraId="63604ACE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Применение ВР на соревнованиях</w:t>
            </w:r>
          </w:p>
          <w:p w14:paraId="4A15B443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взаимодействие между ГСК и ветеринарами на соревнованиях</w:t>
            </w:r>
          </w:p>
          <w:p w14:paraId="07A01395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  <w:p w14:paraId="231BF713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Порядок действия ГСК при несчастных случаях:</w:t>
            </w:r>
          </w:p>
          <w:p w14:paraId="02E2535F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создание и работа комиссии</w:t>
            </w:r>
          </w:p>
          <w:p w14:paraId="3FA51138" w14:textId="77777777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- документальное оформление несчастных случаев и отчетность</w:t>
            </w:r>
          </w:p>
          <w:p w14:paraId="4C1C3456" w14:textId="3A92638B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3260" w:type="dxa"/>
          </w:tcPr>
          <w:p w14:paraId="37E0830A" w14:textId="2D41E608" w:rsidR="00BC637C" w:rsidRPr="004274B6" w:rsidRDefault="007B0728" w:rsidP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b/>
                <w:sz w:val="24"/>
                <w:szCs w:val="24"/>
              </w:rPr>
              <w:t>Марцева К.</w:t>
            </w:r>
          </w:p>
          <w:p w14:paraId="6FF59FDB" w14:textId="29136C72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врач </w:t>
            </w:r>
            <w:r w:rsidRPr="0042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</w:t>
            </w: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</w:t>
            </w:r>
          </w:p>
          <w:p w14:paraId="2DEF0204" w14:textId="77777777" w:rsidR="00BC637C" w:rsidRPr="004274B6" w:rsidRDefault="00BC637C" w:rsidP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b/>
                <w:sz w:val="24"/>
                <w:szCs w:val="24"/>
              </w:rPr>
              <w:t>Зарецкая А.</w:t>
            </w:r>
          </w:p>
          <w:p w14:paraId="7110A1C1" w14:textId="01BC1478" w:rsidR="00BC637C" w:rsidRPr="004274B6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B6">
              <w:rPr>
                <w:rFonts w:ascii="Times New Roman" w:hAnsi="Times New Roman" w:cs="Times New Roman"/>
                <w:sz w:val="24"/>
                <w:szCs w:val="24"/>
              </w:rPr>
              <w:t>Юрист ФКСР</w:t>
            </w:r>
          </w:p>
        </w:tc>
      </w:tr>
      <w:tr w:rsidR="00BC637C" w:rsidRPr="00BB16EC" w14:paraId="4E19BF07" w14:textId="77777777" w:rsidTr="00A711DB">
        <w:trPr>
          <w:trHeight w:val="2760"/>
        </w:trPr>
        <w:tc>
          <w:tcPr>
            <w:tcW w:w="1701" w:type="dxa"/>
          </w:tcPr>
          <w:p w14:paraId="4615B2AE" w14:textId="452D2E6B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18:00 -19:00</w:t>
            </w:r>
          </w:p>
        </w:tc>
        <w:tc>
          <w:tcPr>
            <w:tcW w:w="5642" w:type="dxa"/>
          </w:tcPr>
          <w:p w14:paraId="22DF7E47" w14:textId="77777777" w:rsidR="00BC637C" w:rsidRPr="007B0728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>Дисциплинарный кодекс ФКСР</w:t>
            </w:r>
          </w:p>
          <w:p w14:paraId="72FC3AF0" w14:textId="77777777" w:rsidR="00BC637C" w:rsidRPr="007B0728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ДК</w:t>
            </w:r>
          </w:p>
          <w:p w14:paraId="516DFE86" w14:textId="77777777" w:rsidR="00BC637C" w:rsidRPr="007B0728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>- Перечень дисциплинарных нарушений и спортивные санкции</w:t>
            </w:r>
          </w:p>
          <w:p w14:paraId="03CA45E8" w14:textId="77777777" w:rsidR="00BC637C" w:rsidRPr="007B0728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>- Рассмотрение дел о дисциплинарных нарушениях</w:t>
            </w:r>
          </w:p>
          <w:p w14:paraId="01E885FD" w14:textId="77777777" w:rsidR="00BC637C" w:rsidRPr="007B0728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>- порядок рассмотрения протестов, рапортов и апелляций, учет протестов и примененных спортивных санкций</w:t>
            </w:r>
          </w:p>
          <w:p w14:paraId="5068F0EF" w14:textId="77777777" w:rsidR="00BC637C" w:rsidRPr="007B0728" w:rsidRDefault="00BC637C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>- Примеры дисциплинарных нарушений</w:t>
            </w:r>
          </w:p>
          <w:p w14:paraId="4974A789" w14:textId="64EFD93D" w:rsidR="00BC637C" w:rsidRPr="007B0728" w:rsidRDefault="00BC637C" w:rsidP="004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3260" w:type="dxa"/>
          </w:tcPr>
          <w:p w14:paraId="1B4C02F2" w14:textId="606DF6E3" w:rsidR="00BC637C" w:rsidRPr="007B0728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8">
              <w:rPr>
                <w:rFonts w:ascii="Times New Roman" w:hAnsi="Times New Roman" w:cs="Times New Roman"/>
                <w:b/>
                <w:sz w:val="24"/>
                <w:szCs w:val="24"/>
              </w:rPr>
              <w:t>Домбровская Н.А.</w:t>
            </w:r>
            <w:r w:rsidRPr="007B072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выездке ФКСР, судья ВК, МС по выездке</w:t>
            </w:r>
          </w:p>
        </w:tc>
      </w:tr>
      <w:tr w:rsidR="00BC637C" w:rsidRPr="00BB16EC" w14:paraId="67695BAE" w14:textId="77777777" w:rsidTr="00A711DB">
        <w:trPr>
          <w:trHeight w:val="2760"/>
        </w:trPr>
        <w:tc>
          <w:tcPr>
            <w:tcW w:w="1701" w:type="dxa"/>
          </w:tcPr>
          <w:p w14:paraId="1EE51EB3" w14:textId="4FEF215D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642" w:type="dxa"/>
          </w:tcPr>
          <w:p w14:paraId="56D77DF6" w14:textId="5C3B09A1" w:rsidR="00BC637C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</w:tcPr>
          <w:p w14:paraId="3384283A" w14:textId="77777777" w:rsidR="00BC637C" w:rsidRDefault="00BC637C" w:rsidP="00BB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Т.А.</w:t>
            </w:r>
          </w:p>
          <w:p w14:paraId="24082467" w14:textId="71DD9511" w:rsidR="00BC637C" w:rsidRPr="007C2457" w:rsidRDefault="00BC637C" w:rsidP="00BB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57">
              <w:rPr>
                <w:rFonts w:ascii="Times New Roman" w:hAnsi="Times New Roman" w:cs="Times New Roman"/>
                <w:sz w:val="24"/>
                <w:szCs w:val="24"/>
              </w:rPr>
              <w:t>Президент ФКС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БЮРО ФКСР</w:t>
            </w:r>
          </w:p>
        </w:tc>
      </w:tr>
    </w:tbl>
    <w:p w14:paraId="702A6E94" w14:textId="7008183A" w:rsidR="00D75EE7" w:rsidRDefault="00D75EE7" w:rsidP="00693609">
      <w:pPr>
        <w:rPr>
          <w:rFonts w:ascii="Times New Roman" w:hAnsi="Times New Roman" w:cs="Times New Roman"/>
          <w:b/>
          <w:sz w:val="24"/>
          <w:szCs w:val="24"/>
        </w:rPr>
      </w:pPr>
    </w:p>
    <w:p w14:paraId="22AA98B8" w14:textId="1CBF40EC" w:rsidR="00693609" w:rsidRPr="003458D1" w:rsidRDefault="00693609" w:rsidP="00693609">
      <w:pPr>
        <w:rPr>
          <w:rFonts w:ascii="Times New Roman" w:hAnsi="Times New Roman" w:cs="Times New Roman"/>
          <w:b/>
          <w:sz w:val="24"/>
          <w:szCs w:val="24"/>
        </w:rPr>
      </w:pPr>
      <w:r w:rsidRPr="003458D1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0F68">
        <w:rPr>
          <w:rFonts w:ascii="Times New Roman" w:hAnsi="Times New Roman" w:cs="Times New Roman"/>
          <w:b/>
          <w:sz w:val="24"/>
          <w:szCs w:val="24"/>
        </w:rPr>
        <w:t xml:space="preserve"> (6 декабря среда)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5954"/>
        <w:gridCol w:w="2410"/>
      </w:tblGrid>
      <w:tr w:rsidR="00693609" w:rsidRPr="00BB16EC" w14:paraId="33E5E53B" w14:textId="77777777" w:rsidTr="00273795">
        <w:tc>
          <w:tcPr>
            <w:tcW w:w="1701" w:type="dxa"/>
          </w:tcPr>
          <w:p w14:paraId="05B17F13" w14:textId="77777777" w:rsidR="00693609" w:rsidRPr="00BB16EC" w:rsidRDefault="00693609" w:rsidP="0027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14:paraId="0564A02C" w14:textId="77777777" w:rsidR="00693609" w:rsidRPr="00BB16EC" w:rsidRDefault="00693609" w:rsidP="0027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EC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14:paraId="0061682B" w14:textId="77777777" w:rsidR="00693609" w:rsidRPr="00BB16EC" w:rsidRDefault="00693609" w:rsidP="0027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E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693609" w:rsidRPr="00BB16EC" w14:paraId="324D3DA4" w14:textId="77777777" w:rsidTr="00273795">
        <w:tc>
          <w:tcPr>
            <w:tcW w:w="1701" w:type="dxa"/>
          </w:tcPr>
          <w:p w14:paraId="3889DCC9" w14:textId="58CD7233" w:rsidR="00693609" w:rsidRPr="00BB16EC" w:rsidRDefault="00693609" w:rsidP="002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 w:rsidR="00630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35C2E7F6" w14:textId="77777777" w:rsidR="00630F68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официальных лиц по выездке </w:t>
            </w:r>
          </w:p>
          <w:p w14:paraId="1149A38F" w14:textId="77777777" w:rsidR="00630F68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требования для руководителей семинаров:</w:t>
            </w:r>
          </w:p>
          <w:p w14:paraId="51145A99" w14:textId="77777777" w:rsidR="00630F68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типы семинаров, </w:t>
            </w:r>
          </w:p>
          <w:p w14:paraId="14E47B86" w14:textId="77777777" w:rsidR="00630F68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проведения: тестирование, теневое судейство, открытое судейство</w:t>
            </w:r>
          </w:p>
          <w:p w14:paraId="1C63724A" w14:textId="77777777" w:rsidR="00630F68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отчетность</w:t>
            </w:r>
          </w:p>
          <w:p w14:paraId="5F4C29E8" w14:textId="2E24339C" w:rsidR="0003797E" w:rsidRPr="00BB16EC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-аттестация судей</w:t>
            </w:r>
          </w:p>
        </w:tc>
        <w:tc>
          <w:tcPr>
            <w:tcW w:w="2410" w:type="dxa"/>
          </w:tcPr>
          <w:p w14:paraId="575C5705" w14:textId="2AA70E7D" w:rsidR="00702A1E" w:rsidRPr="00050F30" w:rsidRDefault="004217D4" w:rsidP="0027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Е</w:t>
            </w:r>
            <w:r w:rsidR="00050F30"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  <w:p w14:paraId="740EBFE1" w14:textId="12B00F03" w:rsidR="00050F30" w:rsidRDefault="00050F30" w:rsidP="002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судейского комитета  ФКС Ленинградской области</w:t>
            </w:r>
          </w:p>
          <w:p w14:paraId="219F1AC2" w14:textId="77777777" w:rsidR="00050F30" w:rsidRPr="00050F30" w:rsidRDefault="00D50E23" w:rsidP="0027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Смолякова</w:t>
            </w:r>
            <w:proofErr w:type="spellEnd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050F30"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  <w:p w14:paraId="07F08C91" w14:textId="2F59C31E" w:rsidR="00D50E23" w:rsidRPr="00BB16EC" w:rsidRDefault="00702A1E" w:rsidP="002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ФКСР</w:t>
            </w:r>
          </w:p>
        </w:tc>
      </w:tr>
      <w:tr w:rsidR="00630F68" w:rsidRPr="00BB16EC" w14:paraId="5A2B3345" w14:textId="77777777" w:rsidTr="00273795">
        <w:tc>
          <w:tcPr>
            <w:tcW w:w="1701" w:type="dxa"/>
          </w:tcPr>
          <w:p w14:paraId="2114BCCB" w14:textId="575E17E6" w:rsidR="00630F68" w:rsidRDefault="005A0E35" w:rsidP="002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12:2</w:t>
            </w:r>
            <w:r w:rsidR="00630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65BC2DAD" w14:textId="77777777" w:rsidR="00630F68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спортивной пары </w:t>
            </w:r>
          </w:p>
          <w:p w14:paraId="339B8AFE" w14:textId="22FBA847" w:rsidR="00E40E48" w:rsidRPr="004217D4" w:rsidRDefault="00630F68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лошадью над элементами </w:t>
            </w:r>
          </w:p>
        </w:tc>
        <w:tc>
          <w:tcPr>
            <w:tcW w:w="2410" w:type="dxa"/>
          </w:tcPr>
          <w:p w14:paraId="232B315B" w14:textId="7A22BF43" w:rsidR="00630F68" w:rsidRPr="00050F30" w:rsidRDefault="00630F68" w:rsidP="0027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И</w:t>
            </w:r>
            <w:r w:rsidR="00050F30"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14:paraId="7130048B" w14:textId="3EEB6020" w:rsidR="00E40E48" w:rsidRPr="00630F68" w:rsidRDefault="000A3165" w:rsidP="000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тренер Евразийских проектов</w:t>
            </w:r>
          </w:p>
        </w:tc>
      </w:tr>
      <w:tr w:rsidR="005A0E35" w:rsidRPr="00BB16EC" w14:paraId="623BD9B9" w14:textId="77777777" w:rsidTr="00273795">
        <w:tc>
          <w:tcPr>
            <w:tcW w:w="1701" w:type="dxa"/>
          </w:tcPr>
          <w:p w14:paraId="5E1B36F1" w14:textId="6045C01A" w:rsidR="005A0E35" w:rsidRDefault="005A0E35" w:rsidP="002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12:20-12.30</w:t>
            </w:r>
          </w:p>
        </w:tc>
        <w:tc>
          <w:tcPr>
            <w:tcW w:w="5954" w:type="dxa"/>
          </w:tcPr>
          <w:p w14:paraId="30FE0E71" w14:textId="77777777" w:rsidR="005A0E35" w:rsidRDefault="005A0E35" w:rsidP="006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на следующие турниры:</w:t>
            </w:r>
          </w:p>
          <w:p w14:paraId="6ECAD23D" w14:textId="77777777" w:rsidR="005A0E35" w:rsidRPr="005A0E35" w:rsidRDefault="005A0E35" w:rsidP="005A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35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выездке (выездка-малый круг) </w:t>
            </w:r>
          </w:p>
          <w:p w14:paraId="75F0637F" w14:textId="77777777" w:rsidR="005A0E35" w:rsidRPr="005A0E35" w:rsidRDefault="005A0E35" w:rsidP="005A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35">
              <w:rPr>
                <w:rFonts w:ascii="Times New Roman" w:hAnsi="Times New Roman" w:cs="Times New Roman"/>
                <w:sz w:val="24"/>
                <w:szCs w:val="24"/>
              </w:rPr>
              <w:t xml:space="preserve">- Кубок России по выездке (выездка на лошади до 6 лет, выездка на лошади 6 лет, выездка на лошади 7 лет) </w:t>
            </w:r>
          </w:p>
          <w:p w14:paraId="5517A38D" w14:textId="63C1DD39" w:rsidR="005A0E35" w:rsidRDefault="005A0E35" w:rsidP="005A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35">
              <w:rPr>
                <w:rFonts w:ascii="Times New Roman" w:hAnsi="Times New Roman" w:cs="Times New Roman"/>
                <w:sz w:val="24"/>
                <w:szCs w:val="24"/>
              </w:rPr>
              <w:t xml:space="preserve">- Кубок России по выездке (выездка-большой круг) –должность технического делегата </w:t>
            </w:r>
          </w:p>
        </w:tc>
        <w:tc>
          <w:tcPr>
            <w:tcW w:w="2410" w:type="dxa"/>
          </w:tcPr>
          <w:p w14:paraId="06EA3690" w14:textId="74C279A6" w:rsidR="005A0E35" w:rsidRPr="00050F30" w:rsidRDefault="005A0E35" w:rsidP="0027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  <w:r w:rsidRPr="005A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составе Меркулова И. В., Варламова Е.Ю., </w:t>
            </w:r>
            <w:proofErr w:type="spellStart"/>
            <w:r w:rsidRPr="005A0E35">
              <w:rPr>
                <w:rFonts w:ascii="Times New Roman" w:hAnsi="Times New Roman" w:cs="Times New Roman"/>
                <w:b/>
                <w:sz w:val="24"/>
                <w:szCs w:val="24"/>
              </w:rPr>
              <w:t>Смолякова</w:t>
            </w:r>
            <w:proofErr w:type="spellEnd"/>
            <w:r w:rsidRPr="005A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</w:t>
            </w:r>
          </w:p>
        </w:tc>
      </w:tr>
      <w:tr w:rsidR="0003797E" w:rsidRPr="00BB16EC" w14:paraId="374BC054" w14:textId="77777777" w:rsidTr="00273795">
        <w:tc>
          <w:tcPr>
            <w:tcW w:w="1701" w:type="dxa"/>
          </w:tcPr>
          <w:p w14:paraId="229F30B2" w14:textId="6621D82C" w:rsidR="0003797E" w:rsidRDefault="0003797E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630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0F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501BD370" w14:textId="208486EE" w:rsidR="0003797E" w:rsidRDefault="00630F68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14:paraId="568B410F" w14:textId="77777777" w:rsidR="0003797E" w:rsidRPr="00BB16EC" w:rsidRDefault="0003797E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B6" w:rsidRPr="00BB16EC" w14:paraId="30FF2EC4" w14:textId="77777777" w:rsidTr="00273795">
        <w:tc>
          <w:tcPr>
            <w:tcW w:w="1701" w:type="dxa"/>
          </w:tcPr>
          <w:p w14:paraId="71E76C09" w14:textId="732997D4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5954" w:type="dxa"/>
          </w:tcPr>
          <w:p w14:paraId="562890C0" w14:textId="1C92EE2D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судейства детских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</w:p>
        </w:tc>
        <w:tc>
          <w:tcPr>
            <w:tcW w:w="2410" w:type="dxa"/>
          </w:tcPr>
          <w:p w14:paraId="4BC807BE" w14:textId="77777777" w:rsidR="004274B6" w:rsidRDefault="004274B6" w:rsidP="0062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14:paraId="6D45FCC6" w14:textId="53DDE43B" w:rsidR="004274B6" w:rsidRPr="00BB16EC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ВК/МК3*</w:t>
            </w:r>
          </w:p>
        </w:tc>
      </w:tr>
      <w:tr w:rsidR="004274B6" w:rsidRPr="00BB16EC" w14:paraId="1E939D6A" w14:textId="77777777" w:rsidTr="00273795">
        <w:tc>
          <w:tcPr>
            <w:tcW w:w="1701" w:type="dxa"/>
          </w:tcPr>
          <w:p w14:paraId="2E4828A5" w14:textId="674D55F2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5954" w:type="dxa"/>
          </w:tcPr>
          <w:p w14:paraId="3B035DE6" w14:textId="77777777" w:rsidR="004274B6" w:rsidRDefault="004274B6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КЮРов</w:t>
            </w:r>
            <w:proofErr w:type="spellEnd"/>
          </w:p>
          <w:p w14:paraId="0B3612AE" w14:textId="77777777" w:rsidR="004274B6" w:rsidRDefault="004274B6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судейства</w:t>
            </w:r>
          </w:p>
          <w:p w14:paraId="214C06E1" w14:textId="347753AF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схемы</w:t>
            </w:r>
          </w:p>
        </w:tc>
        <w:tc>
          <w:tcPr>
            <w:tcW w:w="2410" w:type="dxa"/>
          </w:tcPr>
          <w:p w14:paraId="60D23C6F" w14:textId="77777777" w:rsidR="004274B6" w:rsidRPr="007B0728" w:rsidRDefault="004274B6" w:rsidP="0062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728">
              <w:rPr>
                <w:rFonts w:ascii="Times New Roman" w:hAnsi="Times New Roman" w:cs="Times New Roman"/>
                <w:b/>
                <w:sz w:val="24"/>
                <w:szCs w:val="24"/>
              </w:rPr>
              <w:t>Лудина</w:t>
            </w:r>
            <w:proofErr w:type="spellEnd"/>
            <w:r w:rsidRPr="007B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14:paraId="7C6562AF" w14:textId="77777777" w:rsidR="004274B6" w:rsidRDefault="004274B6" w:rsidP="0062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ВКС </w:t>
            </w:r>
          </w:p>
          <w:p w14:paraId="7CB09D68" w14:textId="5887D726" w:rsidR="004274B6" w:rsidRPr="007B0728" w:rsidRDefault="004274B6" w:rsidP="000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ВК/МК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74B6" w:rsidRPr="00BB16EC" w14:paraId="1650CAEE" w14:textId="77777777" w:rsidTr="00273795">
        <w:tc>
          <w:tcPr>
            <w:tcW w:w="1701" w:type="dxa"/>
          </w:tcPr>
          <w:p w14:paraId="28CC4052" w14:textId="3E52F3BD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5954" w:type="dxa"/>
          </w:tcPr>
          <w:p w14:paraId="39845FDC" w14:textId="77777777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выездки </w:t>
            </w:r>
          </w:p>
          <w:p w14:paraId="3BA7E093" w14:textId="3227C299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(региональные и Евразийские проекты, спортивное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коннезаводство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CC4B34" w14:textId="06B55306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261016" w14:textId="1740F3D5" w:rsidR="004274B6" w:rsidRPr="00050F30" w:rsidRDefault="004274B6" w:rsidP="000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Смородина Ю.В.</w:t>
            </w:r>
          </w:p>
          <w:p w14:paraId="54F9C18F" w14:textId="7FA381A9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proofErr w:type="spellEnd"/>
          </w:p>
          <w:p w14:paraId="3F8AC43E" w14:textId="4AD51A08" w:rsidR="004274B6" w:rsidRPr="00050F30" w:rsidRDefault="004274B6" w:rsidP="000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Буйкевич</w:t>
            </w:r>
            <w:proofErr w:type="spellEnd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  <w:p w14:paraId="59CE5FF1" w14:textId="069FBE9A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выездке ФКСР, Генеральный секретарь Евразийской ассоциации</w:t>
            </w:r>
          </w:p>
          <w:p w14:paraId="2142DF67" w14:textId="2332AEDC" w:rsidR="004274B6" w:rsidRPr="00050F30" w:rsidRDefault="004274B6" w:rsidP="000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Горская Н.И.</w:t>
            </w:r>
          </w:p>
          <w:p w14:paraId="47444897" w14:textId="120D5FF3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спортивного коннозаводства ФКСР</w:t>
            </w:r>
          </w:p>
          <w:p w14:paraId="3E6DD352" w14:textId="450066BA" w:rsidR="004274B6" w:rsidRPr="00BB16EC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ВК</w:t>
            </w:r>
          </w:p>
        </w:tc>
      </w:tr>
      <w:tr w:rsidR="004274B6" w:rsidRPr="00BB16EC" w14:paraId="437E2493" w14:textId="77777777" w:rsidTr="00273795">
        <w:tc>
          <w:tcPr>
            <w:tcW w:w="1701" w:type="dxa"/>
          </w:tcPr>
          <w:p w14:paraId="75A8BBE9" w14:textId="5B3053C6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17:00-17:15</w:t>
            </w:r>
          </w:p>
        </w:tc>
        <w:tc>
          <w:tcPr>
            <w:tcW w:w="5954" w:type="dxa"/>
          </w:tcPr>
          <w:p w14:paraId="653DCB3C" w14:textId="3A022C79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</w:tcPr>
          <w:p w14:paraId="0EAAA4BA" w14:textId="77777777" w:rsidR="004274B6" w:rsidRPr="00BB16EC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B6" w:rsidRPr="00BB16EC" w14:paraId="4D573DF1" w14:textId="77777777" w:rsidTr="00273795">
        <w:tc>
          <w:tcPr>
            <w:tcW w:w="1701" w:type="dxa"/>
          </w:tcPr>
          <w:p w14:paraId="217874FE" w14:textId="3EA15C65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 – 18:30</w:t>
            </w:r>
          </w:p>
        </w:tc>
        <w:tc>
          <w:tcPr>
            <w:tcW w:w="5954" w:type="dxa"/>
          </w:tcPr>
          <w:p w14:paraId="67EE7C5E" w14:textId="77777777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судей</w:t>
            </w:r>
          </w:p>
          <w:p w14:paraId="0D90383C" w14:textId="77777777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Наблюдательный совет судей </w:t>
            </w:r>
          </w:p>
          <w:p w14:paraId="252CF071" w14:textId="089C3399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</w:tcPr>
          <w:p w14:paraId="4A794BEB" w14:textId="18876546" w:rsidR="004274B6" w:rsidRPr="00050F30" w:rsidRDefault="004274B6" w:rsidP="00702A1E">
            <w:pPr>
              <w:tabs>
                <w:tab w:val="right" w:pos="2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Санникова О.А.</w:t>
            </w:r>
          </w:p>
          <w:p w14:paraId="7D884D8E" w14:textId="39B406E5" w:rsidR="004274B6" w:rsidRDefault="004274B6" w:rsidP="00702A1E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Судья ВК</w:t>
            </w:r>
          </w:p>
          <w:p w14:paraId="5D21809A" w14:textId="07FBDF00" w:rsidR="004274B6" w:rsidRPr="00050F30" w:rsidRDefault="004274B6" w:rsidP="00702A1E">
            <w:pPr>
              <w:tabs>
                <w:tab w:val="right" w:pos="2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Буйкевич</w:t>
            </w:r>
            <w:proofErr w:type="spellEnd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1F6271B" w14:textId="77777777" w:rsidR="004274B6" w:rsidRDefault="004274B6" w:rsidP="007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комитета по выездке ФКСР</w:t>
            </w:r>
          </w:p>
          <w:p w14:paraId="4810F36B" w14:textId="4F482E6F" w:rsidR="004274B6" w:rsidRPr="00BB16EC" w:rsidRDefault="004274B6" w:rsidP="000A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B6" w:rsidRPr="00BB16EC" w14:paraId="768B181B" w14:textId="77777777" w:rsidTr="00273795">
        <w:tc>
          <w:tcPr>
            <w:tcW w:w="1701" w:type="dxa"/>
          </w:tcPr>
          <w:p w14:paraId="20A1D4FF" w14:textId="2A625036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5954" w:type="dxa"/>
          </w:tcPr>
          <w:p w14:paraId="62E990D8" w14:textId="77777777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Закрытие форума</w:t>
            </w:r>
          </w:p>
          <w:p w14:paraId="7B74EBC9" w14:textId="6DC3F346" w:rsidR="004274B6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от ФКСР</w:t>
            </w:r>
          </w:p>
        </w:tc>
        <w:tc>
          <w:tcPr>
            <w:tcW w:w="2410" w:type="dxa"/>
          </w:tcPr>
          <w:p w14:paraId="6D22C93C" w14:textId="0F3FFCDD" w:rsidR="004274B6" w:rsidRDefault="004274B6" w:rsidP="0003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>Кретов</w:t>
            </w:r>
            <w:proofErr w:type="spellEnd"/>
            <w:r w:rsidRPr="0005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  <w:p w14:paraId="24D45931" w14:textId="1A1D4C0B" w:rsidR="004274B6" w:rsidRPr="00050F30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30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ФКСР</w:t>
            </w:r>
          </w:p>
          <w:p w14:paraId="4F868437" w14:textId="2538F6B0" w:rsidR="004274B6" w:rsidRPr="00BB16EC" w:rsidRDefault="004274B6" w:rsidP="0003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5B3C2" w14:textId="73EBB83F" w:rsidR="00BB16EC" w:rsidRPr="00BB16EC" w:rsidRDefault="00BB16EC">
      <w:pPr>
        <w:rPr>
          <w:rFonts w:ascii="Times New Roman" w:hAnsi="Times New Roman" w:cs="Times New Roman"/>
          <w:sz w:val="24"/>
          <w:szCs w:val="24"/>
        </w:rPr>
      </w:pPr>
    </w:p>
    <w:sectPr w:rsidR="00BB16EC" w:rsidRPr="00BB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3"/>
    <w:rsid w:val="0003797E"/>
    <w:rsid w:val="00050F30"/>
    <w:rsid w:val="000675DA"/>
    <w:rsid w:val="000A3165"/>
    <w:rsid w:val="00145EBB"/>
    <w:rsid w:val="00303AF0"/>
    <w:rsid w:val="00321431"/>
    <w:rsid w:val="003458D1"/>
    <w:rsid w:val="004217D4"/>
    <w:rsid w:val="004274B6"/>
    <w:rsid w:val="004A33EF"/>
    <w:rsid w:val="00546155"/>
    <w:rsid w:val="005A0E35"/>
    <w:rsid w:val="00630F68"/>
    <w:rsid w:val="00693609"/>
    <w:rsid w:val="006D53BC"/>
    <w:rsid w:val="00702A1E"/>
    <w:rsid w:val="007A149C"/>
    <w:rsid w:val="007B0728"/>
    <w:rsid w:val="007C2457"/>
    <w:rsid w:val="00A711DB"/>
    <w:rsid w:val="00BB16EC"/>
    <w:rsid w:val="00BC637C"/>
    <w:rsid w:val="00C7225C"/>
    <w:rsid w:val="00D50E23"/>
    <w:rsid w:val="00D75EE7"/>
    <w:rsid w:val="00DC6E05"/>
    <w:rsid w:val="00E40E48"/>
    <w:rsid w:val="00E95B1D"/>
    <w:rsid w:val="00EE7F73"/>
    <w:rsid w:val="00F74A5E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A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EC"/>
    <w:pPr>
      <w:ind w:left="720"/>
      <w:contextualSpacing/>
    </w:pPr>
  </w:style>
  <w:style w:type="table" w:styleId="a4">
    <w:name w:val="Table Grid"/>
    <w:basedOn w:val="a1"/>
    <w:uiPriority w:val="39"/>
    <w:rsid w:val="00BB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EC"/>
    <w:pPr>
      <w:ind w:left="720"/>
      <w:contextualSpacing/>
    </w:pPr>
  </w:style>
  <w:style w:type="table" w:styleId="a4">
    <w:name w:val="Table Grid"/>
    <w:basedOn w:val="a1"/>
    <w:uiPriority w:val="39"/>
    <w:rsid w:val="00BB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Мазов</dc:creator>
  <cp:lastModifiedBy>user</cp:lastModifiedBy>
  <cp:revision>12</cp:revision>
  <dcterms:created xsi:type="dcterms:W3CDTF">2023-11-11T17:54:00Z</dcterms:created>
  <dcterms:modified xsi:type="dcterms:W3CDTF">2023-12-04T13:13:00Z</dcterms:modified>
</cp:coreProperties>
</file>