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F016E" w14:textId="74921088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C57AC7">
        <w:rPr>
          <w:rFonts w:ascii="Times New Roman" w:hAnsi="Times New Roman" w:cs="Times New Roman"/>
          <w:b/>
          <w:sz w:val="28"/>
          <w:szCs w:val="28"/>
        </w:rPr>
        <w:t xml:space="preserve"> 18 - 05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C57AC7">
        <w:rPr>
          <w:rFonts w:ascii="Times New Roman" w:hAnsi="Times New Roman" w:cs="Times New Roman"/>
          <w:b/>
          <w:sz w:val="28"/>
          <w:szCs w:val="28"/>
        </w:rPr>
        <w:t>6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53D12A" w14:textId="77777777" w:rsidR="00593E4A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 Бюро </w:t>
      </w:r>
    </w:p>
    <w:p w14:paraId="3E16C1B6" w14:textId="6BE02E0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06A9B69B" w:rsidR="003A5DA0" w:rsidRPr="00F6692B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348BF85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5D6ED1D0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6F1E0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составления Протокола – 18:30 </w:t>
      </w:r>
      <w:r w:rsidR="00C57AC7">
        <w:rPr>
          <w:rFonts w:ascii="Times New Roman" w:hAnsi="Times New Roman" w:cs="Times New Roman"/>
          <w:snapToGrid w:val="0"/>
          <w:color w:val="000000"/>
          <w:sz w:val="28"/>
          <w:szCs w:val="28"/>
        </w:rPr>
        <w:t>06.05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76DCF2E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6 мая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64F4C244" w:rsidR="00E1546F" w:rsidRPr="00E1546F" w:rsidRDefault="00C57AC7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06.05.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Калининым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20CAFFF9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Бюро:  </w:t>
      </w:r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>Сечина</w:t>
      </w:r>
      <w:proofErr w:type="gramEnd"/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="00224B38">
        <w:rPr>
          <w:rFonts w:ascii="Times New Roman" w:hAnsi="Times New Roman" w:cs="Times New Roman"/>
          <w:sz w:val="28"/>
          <w:szCs w:val="28"/>
        </w:rPr>
        <w:t>Аристов Н.Н., Б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елецкий В.Ю., </w:t>
      </w:r>
      <w:r w:rsidR="00224B38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224B38">
        <w:rPr>
          <w:rFonts w:ascii="Times New Roman" w:hAnsi="Times New Roman" w:cs="Times New Roman"/>
          <w:sz w:val="28"/>
          <w:szCs w:val="28"/>
        </w:rPr>
        <w:t>Гусев О.А.,</w:t>
      </w:r>
      <w:r w:rsidR="00224B38" w:rsidRPr="00224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38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224B38">
        <w:rPr>
          <w:rFonts w:ascii="Times New Roman" w:hAnsi="Times New Roman" w:cs="Times New Roman"/>
          <w:sz w:val="28"/>
          <w:szCs w:val="28"/>
        </w:rPr>
        <w:t xml:space="preserve"> М.М.,  </w:t>
      </w:r>
      <w:r w:rsidR="003A4215" w:rsidRPr="00E1546F">
        <w:rPr>
          <w:rFonts w:ascii="Times New Roman" w:hAnsi="Times New Roman" w:cs="Times New Roman"/>
          <w:sz w:val="28"/>
          <w:szCs w:val="28"/>
        </w:rPr>
        <w:t xml:space="preserve">Кретов М.И., </w:t>
      </w:r>
      <w:r w:rsidR="00C57AC7">
        <w:rPr>
          <w:rFonts w:ascii="Times New Roman" w:hAnsi="Times New Roman" w:cs="Times New Roman"/>
          <w:sz w:val="28"/>
          <w:szCs w:val="28"/>
        </w:rPr>
        <w:t xml:space="preserve">Попов С.С., </w:t>
      </w:r>
      <w:r w:rsidR="003A4215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233AC845" w14:textId="48110962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 xml:space="preserve">голосовании — </w:t>
      </w:r>
      <w:r w:rsidR="00C57AC7">
        <w:rPr>
          <w:rFonts w:ascii="Times New Roman" w:hAnsi="Times New Roman" w:cs="Times New Roman"/>
          <w:sz w:val="28"/>
          <w:szCs w:val="28"/>
        </w:rPr>
        <w:t>10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1186D45" w14:textId="29B57F44" w:rsidR="003A5DA0" w:rsidRPr="00137BD0" w:rsidRDefault="00E1546F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3F288CD9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F0C8E58" w14:textId="77777777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 Об утверждении регламентов </w:t>
      </w:r>
      <w:proofErr w:type="spellStart"/>
      <w:r w:rsidRPr="00390E72">
        <w:rPr>
          <w:rFonts w:ascii="Times New Roman" w:hAnsi="Times New Roman" w:cs="Times New Roman"/>
          <w:color w:val="000000"/>
          <w:sz w:val="28"/>
          <w:szCs w:val="28"/>
        </w:rPr>
        <w:t>соревенований</w:t>
      </w:r>
      <w:proofErr w:type="spellEnd"/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Календаря ФКСР (Приложение 1)</w:t>
      </w:r>
    </w:p>
    <w:p w14:paraId="7257B24B" w14:textId="590D0EEE" w:rsidR="00010F0D" w:rsidRDefault="00137BD0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C57AC7"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и физкультурные соревнования по конкуру и выездке «Кубок ПОНИ-ФОРУМА 2025» 21-25 мая 2025 КСЦ «Измайлово» Москва</w:t>
      </w:r>
    </w:p>
    <w:p w14:paraId="1993C0AB" w14:textId="72F0C3B5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5D67390F" w14:textId="07E5954F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B317C"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AC7"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и физкультурные соревнования по конкуру и выездке «Кубок ПОНИ-ФОРУМА 2025» 21-25 мая 2025 КСЦ «Измайлово» Москва</w:t>
      </w:r>
    </w:p>
    <w:p w14:paraId="18082E6D" w14:textId="22C0AD20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C57AC7"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троеборью «Кубок Победы» 14-19 мая 2025 МКЦ «Ориент» Московская область</w:t>
      </w:r>
    </w:p>
    <w:p w14:paraId="222262BA" w14:textId="2A8512B9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6AA6CA55" w14:textId="1E5B4AFE" w:rsidR="00137BD0" w:rsidRPr="00390E72" w:rsidRDefault="00E36D6D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AC7"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троеборью «Кубок Победы» 14-19 мая 2025 МКЦ «Ориент» Московская область</w:t>
      </w:r>
    </w:p>
    <w:p w14:paraId="571ECD62" w14:textId="6B06B3AA" w:rsidR="00137BD0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Всероссийские спортивные соревнования по троеборью </w:t>
      </w:r>
      <w:r w:rsidRPr="00C57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мая 2025 КСК «Дубрава» Свердловская область</w:t>
      </w:r>
    </w:p>
    <w:p w14:paraId="34409DEA" w14:textId="1002DEB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Голосовали ЗА – 10</w:t>
      </w:r>
    </w:p>
    <w:p w14:paraId="62DE44BE" w14:textId="3720CFA8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троеборью </w:t>
      </w:r>
      <w:r w:rsidRPr="00C57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мая 2025 КСК «Дубрава» Свердловская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63A0E9" w14:textId="18F2E6DB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физкультурные соревнования по троеборью </w:t>
      </w:r>
      <w:r w:rsidRPr="00C57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мая 2025 КСК «Дубрава» Свердловская область</w:t>
      </w:r>
    </w:p>
    <w:p w14:paraId="398F1FF6" w14:textId="274FAAF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10</w:t>
      </w:r>
    </w:p>
    <w:p w14:paraId="1AEFCC25" w14:textId="2D61A754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физкультурные соревнования по троеборью </w:t>
      </w:r>
      <w:r w:rsidRPr="00C57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мая 2025 КСК «Дубрава» Свердловская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DB58A9" w14:textId="79B5658B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 Уральского федерального округа по троеборью </w:t>
      </w:r>
      <w:r w:rsidRPr="00C57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мая 2025 КСК «Дубрава» Свердловская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3E14EB" w14:textId="65BB7FF6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695F0039" w14:textId="4EE474C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Уральского федерального округа по троеборью </w:t>
      </w:r>
      <w:r w:rsidRPr="00C57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мая 2025 КСК «Дубрава» Свердловская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C81811" w14:textId="021BA432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Первенство Уральского федерального округа по троеборью </w:t>
      </w:r>
      <w:r w:rsidRPr="00C57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мая 2025 КСК «Дубрава» Свердловская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84A6A" w14:textId="4B3A97FD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4DAA7B70" w14:textId="09D3078F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Первенство Уральского федерального округа по троеборью </w:t>
      </w:r>
      <w:r w:rsidRPr="00C57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мая 2025 КСК «Дубрава» Свердловская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A48DF9" w14:textId="77777777" w:rsidR="00417EB0" w:rsidRDefault="00C57AC7" w:rsidP="00417E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конкуру 07-11 мая 2025г. </w:t>
      </w:r>
      <w:proofErr w:type="spellStart"/>
      <w:r w:rsidR="00417EB0"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валификационные</w:t>
      </w:r>
      <w:proofErr w:type="spellEnd"/>
      <w:r w:rsidR="00417EB0"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Спартакиаде Юниоров 2025г.</w:t>
      </w:r>
      <w:r w:rsidR="0041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Maxima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Stables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(МКЦ «ОРИЕНТ»</w:t>
      </w:r>
    </w:p>
    <w:p w14:paraId="7B277857" w14:textId="6087C9B3" w:rsidR="00C57AC7" w:rsidRDefault="00417EB0" w:rsidP="00417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64395D0C" w14:textId="5B53D663" w:rsidR="00417EB0" w:rsidRDefault="00417EB0" w:rsidP="00417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конкуру 07-11 мая 2025г. </w:t>
      </w:r>
      <w:proofErr w:type="spellStart"/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валификационные</w:t>
      </w:r>
      <w:proofErr w:type="spellEnd"/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Спартакиаде Юниоров 2025г.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Maxima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Stables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(МКЦ «ОРИЕНТ»</w:t>
      </w:r>
    </w:p>
    <w:p w14:paraId="69FCFD1E" w14:textId="77777777" w:rsidR="00417EB0" w:rsidRDefault="00417EB0" w:rsidP="00417E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5B968" w14:textId="2987615C" w:rsidR="00417EB0" w:rsidRDefault="00417EB0" w:rsidP="00417E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Pr="00417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по конкуру «Кубок конных заводов, 1 этап» 07-11 мая 2025г. Кировский конный завод, Ростовская обл.</w:t>
      </w:r>
    </w:p>
    <w:p w14:paraId="49AECAC2" w14:textId="126A62F9" w:rsidR="00417EB0" w:rsidRDefault="00417EB0" w:rsidP="00417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2E74168E" w14:textId="237E1EB7" w:rsidR="00417EB0" w:rsidRPr="00417EB0" w:rsidRDefault="00417EB0" w:rsidP="00417E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РЕШИЛИ: утвердить </w:t>
      </w:r>
      <w:proofErr w:type="spellStart"/>
      <w:proofErr w:type="gramStart"/>
      <w:r w:rsidRPr="00390E72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17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</w:t>
      </w:r>
      <w:proofErr w:type="spellEnd"/>
      <w:proofErr w:type="gramEnd"/>
      <w:r w:rsidRPr="0041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по конкуру «Кубок конных заводов, 1 этап» 07-11 мая 2025г. Кировский конный завод, Ростовская обл.</w:t>
      </w:r>
    </w:p>
    <w:p w14:paraId="4D23AA22" w14:textId="338FDD81" w:rsidR="006B317C" w:rsidRPr="00390E72" w:rsidRDefault="00BB32E4" w:rsidP="00BB32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1.9. </w:t>
      </w:r>
      <w:r w:rsidRPr="00BB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физкультурные соревнования по выездке «Открытие летнего сезона» 13-19 мая 2025 КСК «Виват </w:t>
      </w:r>
      <w:proofErr w:type="gramStart"/>
      <w:r w:rsidRPr="00BB3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Россия»  Московская</w:t>
      </w:r>
      <w:proofErr w:type="gramEnd"/>
      <w:r w:rsidRPr="00BB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</w:t>
      </w:r>
    </w:p>
    <w:p w14:paraId="7F382024" w14:textId="7D1E4CEC" w:rsidR="00E36D6D" w:rsidRPr="00E36D6D" w:rsidRDefault="00BB32E4" w:rsidP="00390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Голосовали ЗА - 10</w:t>
      </w:r>
    </w:p>
    <w:p w14:paraId="7C9A3746" w14:textId="1137406A" w:rsidR="00137BD0" w:rsidRPr="003A4215" w:rsidRDefault="00BB32E4" w:rsidP="003A4215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 утвердить регламент: </w:t>
      </w:r>
      <w:r w:rsidRPr="00BB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физкультурные соревнования по выездке «Открытие летнего сезона» 13-19 мая 2025 КСК «Виват </w:t>
      </w:r>
      <w:proofErr w:type="gramStart"/>
      <w:r w:rsidRPr="00BB3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Россия»  Московская</w:t>
      </w:r>
      <w:proofErr w:type="gramEnd"/>
      <w:r w:rsidRPr="00BB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</w:t>
      </w:r>
    </w:p>
    <w:p w14:paraId="16AFC8A5" w14:textId="4564B9FE" w:rsidR="00914707" w:rsidRDefault="00BB32E4" w:rsidP="00BB3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1.10. </w:t>
      </w:r>
      <w:r w:rsidRPr="00BB32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спортивные соревнования по выездке Чемпионат и первенство Приволжского федерального округа 19-25 мая 2025 КСК «Пассаж» Нижний Новгород</w:t>
      </w:r>
    </w:p>
    <w:p w14:paraId="44402F99" w14:textId="23841EC2" w:rsidR="00BB32E4" w:rsidRPr="00BB32E4" w:rsidRDefault="00BB32E4" w:rsidP="00BB32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Голосовали ЗА - 10</w:t>
      </w:r>
    </w:p>
    <w:p w14:paraId="4196133F" w14:textId="21C3FEFF" w:rsidR="00BB32E4" w:rsidRPr="00BB32E4" w:rsidRDefault="00BB32E4" w:rsidP="00BB32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 утвердить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B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2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спортивные соревнования по выездке Чемпионат и первенство Приволжского федерального округа 19-25 мая 2025 КСК «Пассаж» Нижний Новгород</w:t>
      </w:r>
    </w:p>
    <w:p w14:paraId="36537E30" w14:textId="3C1CBEEB" w:rsidR="00BB32E4" w:rsidRDefault="00BB32E4" w:rsidP="00914707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D52227" w14:textId="4C8BF168" w:rsidR="00BB32E4" w:rsidRDefault="00BB32E4" w:rsidP="00914707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B9084F" w14:textId="68809D42" w:rsidR="00BB32E4" w:rsidRDefault="00BB32E4" w:rsidP="00914707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1DCFA9" w14:textId="77777777" w:rsidR="00BB32E4" w:rsidRPr="00914707" w:rsidRDefault="00BB32E4" w:rsidP="00914707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73CC1E7D" w14:textId="46BABD3A" w:rsidR="003A5DA0" w:rsidRPr="0033194D" w:rsidRDefault="00C5663D" w:rsidP="0033194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</w:t>
      </w:r>
      <w:r w:rsidR="0033194D">
        <w:rPr>
          <w:rFonts w:ascii="Times New Roman" w:eastAsia="Calibri" w:hAnsi="Times New Roman" w:cs="Times New Roman"/>
          <w:sz w:val="28"/>
          <w:szCs w:val="28"/>
        </w:rPr>
        <w:t>ительный директор</w:t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p w14:paraId="47FF5848" w14:textId="77777777" w:rsidR="003A5DA0" w:rsidRPr="000B62B7" w:rsidRDefault="003A5DA0" w:rsidP="00C5663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 w15:restartNumberingAfterBreak="0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 w15:restartNumberingAfterBreak="0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 w15:restartNumberingAfterBreak="0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 w15:restartNumberingAfterBreak="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 w15:restartNumberingAfterBreak="0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 w15:restartNumberingAfterBreak="0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 w15:restartNumberingAfterBreak="0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 w15:restartNumberingAfterBreak="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 w15:restartNumberingAfterBreak="0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 w15:restartNumberingAfterBreak="0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 w15:restartNumberingAfterBreak="0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 w15:restartNumberingAfterBreak="0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 w15:restartNumberingAfterBreak="0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 w15:restartNumberingAfterBreak="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 w15:restartNumberingAfterBreak="0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 w15:restartNumberingAfterBreak="0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 w15:restartNumberingAfterBreak="0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 w15:restartNumberingAfterBreak="0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 w15:restartNumberingAfterBreak="0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 w15:restartNumberingAfterBreak="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B26D1"/>
    <w:multiLevelType w:val="multilevel"/>
    <w:tmpl w:val="B5A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0F0D"/>
    <w:rsid w:val="000151BE"/>
    <w:rsid w:val="000159E7"/>
    <w:rsid w:val="00017380"/>
    <w:rsid w:val="00021C98"/>
    <w:rsid w:val="00026F9C"/>
    <w:rsid w:val="00032A55"/>
    <w:rsid w:val="00033E4A"/>
    <w:rsid w:val="00050E82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A47FC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37BD0"/>
    <w:rsid w:val="00140CB8"/>
    <w:rsid w:val="001415FB"/>
    <w:rsid w:val="00144E2B"/>
    <w:rsid w:val="00146184"/>
    <w:rsid w:val="001504EC"/>
    <w:rsid w:val="00151660"/>
    <w:rsid w:val="00152F57"/>
    <w:rsid w:val="00154677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E0268"/>
    <w:rsid w:val="001E7734"/>
    <w:rsid w:val="001F2265"/>
    <w:rsid w:val="001F3754"/>
    <w:rsid w:val="001F38C8"/>
    <w:rsid w:val="00205C0B"/>
    <w:rsid w:val="00207E53"/>
    <w:rsid w:val="0021514C"/>
    <w:rsid w:val="002161E3"/>
    <w:rsid w:val="002176DC"/>
    <w:rsid w:val="00224B38"/>
    <w:rsid w:val="00225242"/>
    <w:rsid w:val="00233623"/>
    <w:rsid w:val="00237FC1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194D"/>
    <w:rsid w:val="00332A85"/>
    <w:rsid w:val="0033560D"/>
    <w:rsid w:val="00345F61"/>
    <w:rsid w:val="00347208"/>
    <w:rsid w:val="00371457"/>
    <w:rsid w:val="00375464"/>
    <w:rsid w:val="00377622"/>
    <w:rsid w:val="003868EB"/>
    <w:rsid w:val="00390E72"/>
    <w:rsid w:val="00391C0C"/>
    <w:rsid w:val="003929DF"/>
    <w:rsid w:val="00395FB5"/>
    <w:rsid w:val="00397AEA"/>
    <w:rsid w:val="003A1179"/>
    <w:rsid w:val="003A4215"/>
    <w:rsid w:val="003A5AB5"/>
    <w:rsid w:val="003A5DA0"/>
    <w:rsid w:val="003B40DF"/>
    <w:rsid w:val="003B6298"/>
    <w:rsid w:val="003B6E48"/>
    <w:rsid w:val="003B7937"/>
    <w:rsid w:val="003D1123"/>
    <w:rsid w:val="003D3C45"/>
    <w:rsid w:val="003D5280"/>
    <w:rsid w:val="003D5ACD"/>
    <w:rsid w:val="003D6A00"/>
    <w:rsid w:val="003F0DBC"/>
    <w:rsid w:val="003F4D5E"/>
    <w:rsid w:val="0040578E"/>
    <w:rsid w:val="00417EB0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37A6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3E4A"/>
    <w:rsid w:val="0059664D"/>
    <w:rsid w:val="005A09F0"/>
    <w:rsid w:val="005A1BC7"/>
    <w:rsid w:val="005B2B45"/>
    <w:rsid w:val="005B3F97"/>
    <w:rsid w:val="005B6A6A"/>
    <w:rsid w:val="005C0CA4"/>
    <w:rsid w:val="005C149C"/>
    <w:rsid w:val="005C150F"/>
    <w:rsid w:val="005C7E48"/>
    <w:rsid w:val="005D0D64"/>
    <w:rsid w:val="0060494E"/>
    <w:rsid w:val="00610F6A"/>
    <w:rsid w:val="006114C8"/>
    <w:rsid w:val="006170B1"/>
    <w:rsid w:val="00632967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B317C"/>
    <w:rsid w:val="006C0BDF"/>
    <w:rsid w:val="006C3DA2"/>
    <w:rsid w:val="006C6917"/>
    <w:rsid w:val="006D4057"/>
    <w:rsid w:val="006D53D6"/>
    <w:rsid w:val="006D789B"/>
    <w:rsid w:val="006F1E09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1EAB"/>
    <w:rsid w:val="00792395"/>
    <w:rsid w:val="00795B5D"/>
    <w:rsid w:val="007A6C2F"/>
    <w:rsid w:val="007B0E06"/>
    <w:rsid w:val="007B2D35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8667C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4707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69BA"/>
    <w:rsid w:val="009B7AAB"/>
    <w:rsid w:val="009C3164"/>
    <w:rsid w:val="009D03D8"/>
    <w:rsid w:val="009D4EED"/>
    <w:rsid w:val="009E514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A4267"/>
    <w:rsid w:val="00AC486E"/>
    <w:rsid w:val="00AD10FB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32E4"/>
    <w:rsid w:val="00BB44D8"/>
    <w:rsid w:val="00BB52C1"/>
    <w:rsid w:val="00BB5601"/>
    <w:rsid w:val="00BB754E"/>
    <w:rsid w:val="00BC2632"/>
    <w:rsid w:val="00BC3D3B"/>
    <w:rsid w:val="00BC41AC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5663D"/>
    <w:rsid w:val="00C57AC7"/>
    <w:rsid w:val="00C62704"/>
    <w:rsid w:val="00C650E6"/>
    <w:rsid w:val="00C7007B"/>
    <w:rsid w:val="00C71C3A"/>
    <w:rsid w:val="00C71D31"/>
    <w:rsid w:val="00C9331F"/>
    <w:rsid w:val="00C97FB3"/>
    <w:rsid w:val="00CA4427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CE758D"/>
    <w:rsid w:val="00D00FBE"/>
    <w:rsid w:val="00D031BF"/>
    <w:rsid w:val="00D03B3F"/>
    <w:rsid w:val="00D04F9D"/>
    <w:rsid w:val="00D137E4"/>
    <w:rsid w:val="00D1757F"/>
    <w:rsid w:val="00D30E1E"/>
    <w:rsid w:val="00D349E7"/>
    <w:rsid w:val="00D40ABC"/>
    <w:rsid w:val="00D44C1B"/>
    <w:rsid w:val="00D51BCF"/>
    <w:rsid w:val="00D609BA"/>
    <w:rsid w:val="00D8616F"/>
    <w:rsid w:val="00D873AC"/>
    <w:rsid w:val="00D9261F"/>
    <w:rsid w:val="00DA2A4F"/>
    <w:rsid w:val="00DA2AF8"/>
    <w:rsid w:val="00DA4B33"/>
    <w:rsid w:val="00DA5815"/>
    <w:rsid w:val="00DA6AF9"/>
    <w:rsid w:val="00DC0E8F"/>
    <w:rsid w:val="00DC31E3"/>
    <w:rsid w:val="00DC782B"/>
    <w:rsid w:val="00DD7F83"/>
    <w:rsid w:val="00DE3774"/>
    <w:rsid w:val="00DE43DF"/>
    <w:rsid w:val="00DE462F"/>
    <w:rsid w:val="00DE64C2"/>
    <w:rsid w:val="00DE778D"/>
    <w:rsid w:val="00DF73EC"/>
    <w:rsid w:val="00E05FD5"/>
    <w:rsid w:val="00E10025"/>
    <w:rsid w:val="00E1203F"/>
    <w:rsid w:val="00E1546F"/>
    <w:rsid w:val="00E3331A"/>
    <w:rsid w:val="00E358F7"/>
    <w:rsid w:val="00E3600F"/>
    <w:rsid w:val="00E36D6D"/>
    <w:rsid w:val="00E40B9D"/>
    <w:rsid w:val="00E424B0"/>
    <w:rsid w:val="00E42DD7"/>
    <w:rsid w:val="00E57493"/>
    <w:rsid w:val="00E64E82"/>
    <w:rsid w:val="00E66A2B"/>
    <w:rsid w:val="00E7285D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3564F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65ED-F1F0-478F-B9CB-01D275E1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1</cp:lastModifiedBy>
  <cp:revision>4</cp:revision>
  <cp:lastPrinted>2024-10-17T10:39:00Z</cp:lastPrinted>
  <dcterms:created xsi:type="dcterms:W3CDTF">2025-05-13T07:34:00Z</dcterms:created>
  <dcterms:modified xsi:type="dcterms:W3CDTF">2025-05-16T05:54:00Z</dcterms:modified>
</cp:coreProperties>
</file>